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EC" w:rsidRDefault="00AB5DDA" w:rsidP="00AB5DDA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04550" cy="7010400"/>
            <wp:effectExtent l="0" t="0" r="0" b="0"/>
            <wp:docPr id="1" name="Рисунок 1" descr="C:\Users\User\Desktop\КНИГИ\КНИГИ\книг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НИГИ\КНИГИ\книги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1297" cy="701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9EC" w:rsidRDefault="00C019EC" w:rsidP="008A5E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19EC" w:rsidRDefault="00C019EC" w:rsidP="008A5E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19EC" w:rsidRDefault="00C019EC" w:rsidP="008A5E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19EC" w:rsidRDefault="00C019EC" w:rsidP="008A5E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19EC" w:rsidRDefault="00C019EC" w:rsidP="008A5E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19EC" w:rsidRDefault="00C019EC" w:rsidP="008A5E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19EC" w:rsidRDefault="00C019EC" w:rsidP="008A5E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4313" w:rsidRDefault="00E14313" w:rsidP="006C2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EBA" w:rsidRDefault="008A5EBA" w:rsidP="00CA7E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538" w:rsidRDefault="00CE4538" w:rsidP="00CA7E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5EBA" w:rsidRDefault="008A5EBA" w:rsidP="00CA7E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5EBA" w:rsidRDefault="008A5EBA" w:rsidP="00CA7E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5EBA">
        <w:rPr>
          <w:rFonts w:ascii="Times New Roman" w:hAnsi="Times New Roman" w:cs="Times New Roman"/>
          <w:b/>
          <w:sz w:val="28"/>
          <w:szCs w:val="28"/>
        </w:rPr>
        <w:t xml:space="preserve">В современную </w:t>
      </w:r>
      <w:r w:rsidR="00C019EC">
        <w:rPr>
          <w:rFonts w:ascii="Times New Roman" w:hAnsi="Times New Roman" w:cs="Times New Roman"/>
          <w:b/>
          <w:sz w:val="28"/>
          <w:szCs w:val="28"/>
        </w:rPr>
        <w:t>эпоху технологий важно сохрани</w:t>
      </w:r>
      <w:r w:rsidRPr="008A5EBA">
        <w:rPr>
          <w:rFonts w:ascii="Times New Roman" w:hAnsi="Times New Roman" w:cs="Times New Roman"/>
          <w:b/>
          <w:sz w:val="28"/>
          <w:szCs w:val="28"/>
        </w:rPr>
        <w:t>ть традиции чтения  и бережного отношения к книгам для развития детей.</w:t>
      </w:r>
    </w:p>
    <w:p w:rsidR="008A5EBA" w:rsidRDefault="008A5EBA" w:rsidP="00CA7E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1793" w:rsidRDefault="002D1793" w:rsidP="00CA7E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1793" w:rsidRPr="00021BFF" w:rsidRDefault="002D1793" w:rsidP="00CA7E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7E4E" w:rsidRPr="00CA7E4E" w:rsidRDefault="00CA7E4E" w:rsidP="00CA7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A7E4E">
        <w:rPr>
          <w:rFonts w:ascii="Times New Roman" w:hAnsi="Times New Roman" w:cs="Times New Roman"/>
          <w:sz w:val="28"/>
          <w:szCs w:val="28"/>
        </w:rPr>
        <w:t xml:space="preserve">«Книга — это сосуд, который наполняет, не </w:t>
      </w:r>
      <w:proofErr w:type="spellStart"/>
      <w:r w:rsidRPr="00CA7E4E">
        <w:rPr>
          <w:rFonts w:ascii="Times New Roman" w:hAnsi="Times New Roman" w:cs="Times New Roman"/>
          <w:sz w:val="28"/>
          <w:szCs w:val="28"/>
        </w:rPr>
        <w:t>опустошаясь</w:t>
      </w:r>
      <w:proofErr w:type="spellEnd"/>
      <w:proofErr w:type="gramStart"/>
      <w:r w:rsidRPr="00CA7E4E">
        <w:rPr>
          <w:rFonts w:ascii="Times New Roman" w:hAnsi="Times New Roman" w:cs="Times New Roman"/>
          <w:sz w:val="28"/>
          <w:szCs w:val="28"/>
        </w:rPr>
        <w:t xml:space="preserve">.»— </w:t>
      </w:r>
      <w:proofErr w:type="gramEnd"/>
      <w:r w:rsidRPr="00CA7E4E">
        <w:rPr>
          <w:rFonts w:ascii="Times New Roman" w:hAnsi="Times New Roman" w:cs="Times New Roman"/>
          <w:sz w:val="28"/>
          <w:szCs w:val="28"/>
        </w:rPr>
        <w:t xml:space="preserve">Мишель де Монтень  </w:t>
      </w:r>
    </w:p>
    <w:p w:rsidR="00CA7E4E" w:rsidRPr="00CA7E4E" w:rsidRDefault="00CA7E4E" w:rsidP="00CA7E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E4E" w:rsidRPr="00CA7E4E" w:rsidRDefault="00CA7E4E" w:rsidP="00CA7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A7E4E">
        <w:rPr>
          <w:rFonts w:ascii="Times New Roman" w:hAnsi="Times New Roman" w:cs="Times New Roman"/>
          <w:sz w:val="28"/>
          <w:szCs w:val="28"/>
        </w:rPr>
        <w:t>«Хорошая книга похожа на доброго друга: согревает душу и вдохновляет сердце</w:t>
      </w:r>
      <w:proofErr w:type="gramStart"/>
      <w:r w:rsidRPr="00CA7E4E">
        <w:rPr>
          <w:rFonts w:ascii="Times New Roman" w:hAnsi="Times New Roman" w:cs="Times New Roman"/>
          <w:sz w:val="28"/>
          <w:szCs w:val="28"/>
        </w:rPr>
        <w:t xml:space="preserve">.»— </w:t>
      </w:r>
      <w:proofErr w:type="gramEnd"/>
      <w:r w:rsidRPr="00CA7E4E">
        <w:rPr>
          <w:rFonts w:ascii="Times New Roman" w:hAnsi="Times New Roman" w:cs="Times New Roman"/>
          <w:sz w:val="28"/>
          <w:szCs w:val="28"/>
        </w:rPr>
        <w:t xml:space="preserve">Л.Н. Толстой  </w:t>
      </w:r>
    </w:p>
    <w:p w:rsidR="00CA7E4E" w:rsidRPr="00CA7E4E" w:rsidRDefault="00CA7E4E" w:rsidP="00CA7E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E4E" w:rsidRDefault="00CA7E4E" w:rsidP="00CA7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A7E4E">
        <w:rPr>
          <w:rFonts w:ascii="Times New Roman" w:hAnsi="Times New Roman" w:cs="Times New Roman"/>
          <w:sz w:val="28"/>
          <w:szCs w:val="28"/>
        </w:rPr>
        <w:t>«Одна хорошая книга способна заменить целый университет</w:t>
      </w:r>
      <w:proofErr w:type="gramStart"/>
      <w:r w:rsidRPr="00CA7E4E">
        <w:rPr>
          <w:rFonts w:ascii="Times New Roman" w:hAnsi="Times New Roman" w:cs="Times New Roman"/>
          <w:sz w:val="28"/>
          <w:szCs w:val="28"/>
        </w:rPr>
        <w:t xml:space="preserve">.»— </w:t>
      </w:r>
      <w:proofErr w:type="gramEnd"/>
      <w:r w:rsidRPr="00CA7E4E">
        <w:rPr>
          <w:rFonts w:ascii="Times New Roman" w:hAnsi="Times New Roman" w:cs="Times New Roman"/>
          <w:sz w:val="28"/>
          <w:szCs w:val="28"/>
        </w:rPr>
        <w:t>Марк Твен</w:t>
      </w:r>
    </w:p>
    <w:p w:rsidR="00CA7E4E" w:rsidRDefault="00CA7E4E" w:rsidP="00CA7E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E4E" w:rsidRDefault="001D75B3" w:rsidP="001D75B3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5B3">
        <w:rPr>
          <w:rFonts w:ascii="Times New Roman" w:hAnsi="Times New Roman" w:cs="Times New Roman"/>
          <w:sz w:val="28"/>
          <w:szCs w:val="28"/>
        </w:rPr>
        <w:t>«Книга — лучший подарок!»— русская народная пословица</w:t>
      </w:r>
    </w:p>
    <w:p w:rsidR="00AB5DDA" w:rsidRDefault="00AB5DDA" w:rsidP="001D7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DDA" w:rsidRDefault="00AB5DDA" w:rsidP="001D7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527" w:rsidRDefault="00DA3527" w:rsidP="001D7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527" w:rsidRDefault="00DA3527" w:rsidP="001D7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527" w:rsidRDefault="00DA3527" w:rsidP="001D7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527" w:rsidRDefault="00DA3527" w:rsidP="001D7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527" w:rsidRDefault="00DA3527" w:rsidP="001D7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527" w:rsidRDefault="00DA3527" w:rsidP="001D7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527" w:rsidRDefault="00DA3527" w:rsidP="001D7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527" w:rsidRDefault="00DA3527" w:rsidP="001D7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527" w:rsidRDefault="00DA3527" w:rsidP="001D7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527" w:rsidRDefault="00DA3527" w:rsidP="001D7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527" w:rsidRDefault="00DA3527" w:rsidP="001D7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5B3" w:rsidRPr="00021BFF" w:rsidRDefault="001D75B3" w:rsidP="001D75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5FE4" w:rsidRDefault="00A81794" w:rsidP="00A8179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</w:r>
      <w:r w:rsidR="00B45FE4" w:rsidRPr="00B45FE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Современное общество характеризуется быстрым развитием технологий и информационных ресурсов, что существенно влияет на процесс восприятия и освоения культурного наследия подрастающим поколением. Несмотря на доступность электронных </w:t>
      </w:r>
      <w:proofErr w:type="gramStart"/>
      <w:r w:rsidR="00B45FE4" w:rsidRPr="00B45FE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устройств</w:t>
      </w:r>
      <w:proofErr w:type="gramEnd"/>
      <w:r w:rsidR="00B45FE4" w:rsidRPr="00B45FE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и цифровых материалов, чтение бумажных книг остаётся важным элементом воспитания и развития личности ребёнка.</w:t>
      </w:r>
    </w:p>
    <w:p w:rsidR="00B4245B" w:rsidRDefault="00B4245B" w:rsidP="00A8179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</w:r>
      <w:r w:rsidRPr="00B4245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«Вам не нужно сжигать книги, чтобы уничтожить культуру. Просто сделайте так, чтобы люди перестали их читать» Рей </w:t>
      </w:r>
      <w:proofErr w:type="spellStart"/>
      <w:r w:rsidRPr="00B4245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Бредбери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4245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Поэтому необходимо приобщать детей к чтению книг, начиная с дошкольного возраста. Чтобы воспитывать читателя в ребенке,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любящего книги, бережно относящегося к ним, </w:t>
      </w:r>
      <w:r w:rsidRPr="00B4245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взрослый должен сам проявлять интерес к книге, понимать ее роль в жизни человека, знать книги, рекомендуемые для детей дошкольного возраста, уметь интересно беседовать с малышами и помогать при анализе произведения.</w:t>
      </w:r>
    </w:p>
    <w:p w:rsidR="00B4245B" w:rsidRDefault="006C225B" w:rsidP="00A8179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</w:r>
      <w:r w:rsidRPr="006C225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Мы попробовали выстроить систему воспитания бережливого отношения детей </w:t>
      </w:r>
      <w:r w:rsidR="00B4245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к книгам </w:t>
      </w:r>
      <w:r w:rsidRPr="006C225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не с помощью запретов и нравоучений, а увлекая детей в сказочный и удивительный мир бережливости. </w:t>
      </w:r>
    </w:p>
    <w:p w:rsidR="00B45FE4" w:rsidRPr="00B45FE4" w:rsidRDefault="00B45FE4" w:rsidP="00A8179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45FE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Актуальность данно</w:t>
      </w:r>
      <w:r w:rsidR="006C225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й</w:t>
      </w:r>
      <w:r w:rsidRPr="00B45FE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="006C225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темы</w:t>
      </w:r>
      <w:r w:rsidRPr="00B45FE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обусловлена несколькими ключевыми факторами:</w:t>
      </w:r>
    </w:p>
    <w:p w:rsidR="00B45FE4" w:rsidRPr="00B45FE4" w:rsidRDefault="00B45FE4" w:rsidP="00A81794">
      <w:pPr>
        <w:numPr>
          <w:ilvl w:val="0"/>
          <w:numId w:val="10"/>
        </w:numPr>
        <w:shd w:val="clear" w:color="auto" w:fill="FFFFFF" w:themeFill="background1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45FE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Необходимость формирования привычки бережного отношения</w:t>
      </w:r>
      <w:r w:rsidRPr="00B45FE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="00A817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FE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Многие современные дети сталкиваются с недостатком понимания ценности книги как материального предмета, обладающего уникальностью и культурным наследием. Поэтому создание условий для знакомства детей с традиционными методами общения с книгой становится крайне актуальным аспектом воспитания.</w:t>
      </w:r>
    </w:p>
    <w:p w:rsidR="00B45FE4" w:rsidRPr="00B45FE4" w:rsidRDefault="00B45FE4" w:rsidP="00A81794">
      <w:pPr>
        <w:numPr>
          <w:ilvl w:val="0"/>
          <w:numId w:val="10"/>
        </w:numPr>
        <w:shd w:val="clear" w:color="auto" w:fill="FFFFFF" w:themeFill="background1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45FE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Развитие когнитивных способностей</w:t>
      </w:r>
      <w:r w:rsidRPr="00B45FE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="00A817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FE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Через взаимодействие с книгами развиваются важные интеллектуальные способности ребёнка: воображение, мышление, память, восприятие. Современные исследования подтверждают положительное влияние традиционного чтения на психическое здоровье и эмоциональное благополучие.</w:t>
      </w:r>
    </w:p>
    <w:p w:rsidR="00B45FE4" w:rsidRPr="00B45FE4" w:rsidRDefault="00B45FE4" w:rsidP="00A81794">
      <w:pPr>
        <w:numPr>
          <w:ilvl w:val="0"/>
          <w:numId w:val="10"/>
        </w:numPr>
        <w:shd w:val="clear" w:color="auto" w:fill="FFFFFF" w:themeFill="background1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45FE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Воспитание нравственных качеств</w:t>
      </w:r>
      <w:r w:rsidRPr="00B45FE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="00A817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FE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Осваивая навыки бережного обращения с книгами, дети приобретают такие качества, как ответственность, уважение к чужому труду и внимательное отношение к окружающим предметам.</w:t>
      </w:r>
    </w:p>
    <w:p w:rsidR="00B45FE4" w:rsidRPr="00B45FE4" w:rsidRDefault="00B45FE4" w:rsidP="00A81794">
      <w:pPr>
        <w:numPr>
          <w:ilvl w:val="0"/>
          <w:numId w:val="10"/>
        </w:numPr>
        <w:shd w:val="clear" w:color="auto" w:fill="FFFFFF" w:themeFill="background1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45FE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Создание комфортной среды для развития навыков чтения</w:t>
      </w:r>
      <w:r w:rsidRPr="00B45FE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="00A817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FE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Оформление специального места для чтения и организации интересных занятий вокруг книг создаёт благоприятные условия для стимулирования желания читать, развивает устойчивый интерес к миру книг и литературному творчеству.</w:t>
      </w:r>
    </w:p>
    <w:p w:rsidR="00CE4538" w:rsidRDefault="00A81794" w:rsidP="00E1431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</w:r>
      <w:r w:rsidR="00B45FE4" w:rsidRPr="00B45FE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Таким образом, реализация </w:t>
      </w:r>
      <w:r w:rsidR="006C225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данной работы</w:t>
      </w:r>
      <w:r w:rsidR="00B45FE4" w:rsidRPr="00B45FE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направлена на решение важной социальной задачи: сохранение традиций чтения и воспитания ответственности у детей </w:t>
      </w:r>
      <w:r w:rsidR="006C225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до</w:t>
      </w:r>
      <w:r w:rsidR="00B45FE4" w:rsidRPr="00B45FE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школьного возраста, способствуя гармоничному развитию личности каждого ребёнка.</w:t>
      </w:r>
    </w:p>
    <w:p w:rsidR="00DA3527" w:rsidRPr="00E14313" w:rsidRDefault="00DA3527" w:rsidP="00E1431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E14313" w:rsidRDefault="00E14313" w:rsidP="001D75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3527" w:rsidRDefault="00DA3527" w:rsidP="001D75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3527" w:rsidRDefault="00DA3527" w:rsidP="001D75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3527" w:rsidRDefault="00DA3527" w:rsidP="001D75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1BFF" w:rsidRPr="00E14313" w:rsidRDefault="001D75B3" w:rsidP="001D75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1BFF">
        <w:rPr>
          <w:rFonts w:ascii="Times New Roman" w:hAnsi="Times New Roman" w:cs="Times New Roman"/>
          <w:b/>
          <w:sz w:val="28"/>
          <w:szCs w:val="28"/>
        </w:rPr>
        <w:t>Проблемная ситуация для детей:</w:t>
      </w:r>
    </w:p>
    <w:p w:rsidR="00E14313" w:rsidRDefault="00E14313" w:rsidP="000B39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3AD" w:rsidRDefault="001D75B3" w:rsidP="000B39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пришли в детский сад</w:t>
      </w:r>
      <w:r w:rsidR="002C63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 групп</w:t>
      </w:r>
      <w:r w:rsidR="00E143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3A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ни одной книги.</w:t>
      </w:r>
      <w:r w:rsidR="00021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313" w:rsidRDefault="006E308D" w:rsidP="000B39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Лежит записка «Мы убежали, потому что вы с нами плохо обращались»</w:t>
      </w:r>
    </w:p>
    <w:p w:rsidR="00E14313" w:rsidRDefault="00E14313" w:rsidP="000B39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3AD" w:rsidRDefault="001D75B3" w:rsidP="008D7A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5B3">
        <w:rPr>
          <w:rFonts w:ascii="Times New Roman" w:hAnsi="Times New Roman" w:cs="Times New Roman"/>
          <w:sz w:val="28"/>
          <w:szCs w:val="28"/>
        </w:rPr>
        <w:t xml:space="preserve">Для активизации познавательной деятельности детей </w:t>
      </w:r>
      <w:r w:rsidR="009355CF">
        <w:rPr>
          <w:rFonts w:ascii="Times New Roman" w:hAnsi="Times New Roman" w:cs="Times New Roman"/>
          <w:sz w:val="28"/>
          <w:szCs w:val="28"/>
        </w:rPr>
        <w:t xml:space="preserve">МЫ </w:t>
      </w:r>
      <w:r w:rsidRPr="001D75B3">
        <w:rPr>
          <w:rFonts w:ascii="Times New Roman" w:hAnsi="Times New Roman" w:cs="Times New Roman"/>
          <w:sz w:val="28"/>
          <w:szCs w:val="28"/>
        </w:rPr>
        <w:t>использ</w:t>
      </w:r>
      <w:r w:rsidR="009355CF">
        <w:rPr>
          <w:rFonts w:ascii="Times New Roman" w:hAnsi="Times New Roman" w:cs="Times New Roman"/>
          <w:sz w:val="28"/>
          <w:szCs w:val="28"/>
        </w:rPr>
        <w:t>овали</w:t>
      </w:r>
      <w:r w:rsidRPr="001D75B3">
        <w:rPr>
          <w:rFonts w:ascii="Times New Roman" w:hAnsi="Times New Roman" w:cs="Times New Roman"/>
          <w:sz w:val="28"/>
          <w:szCs w:val="28"/>
        </w:rPr>
        <w:t xml:space="preserve"> </w:t>
      </w:r>
      <w:r w:rsidR="009355CF">
        <w:rPr>
          <w:rFonts w:ascii="Times New Roman" w:hAnsi="Times New Roman" w:cs="Times New Roman"/>
          <w:sz w:val="28"/>
          <w:szCs w:val="28"/>
        </w:rPr>
        <w:t>«</w:t>
      </w:r>
      <w:r w:rsidR="006E308D">
        <w:rPr>
          <w:rFonts w:ascii="Times New Roman" w:hAnsi="Times New Roman" w:cs="Times New Roman"/>
          <w:sz w:val="28"/>
          <w:szCs w:val="28"/>
        </w:rPr>
        <w:t xml:space="preserve">модель </w:t>
      </w:r>
      <w:r w:rsidRPr="001D75B3">
        <w:rPr>
          <w:rFonts w:ascii="Times New Roman" w:hAnsi="Times New Roman" w:cs="Times New Roman"/>
          <w:sz w:val="28"/>
          <w:szCs w:val="28"/>
        </w:rPr>
        <w:t>трех вопросов</w:t>
      </w:r>
      <w:r w:rsidR="009355CF">
        <w:rPr>
          <w:rFonts w:ascii="Times New Roman" w:hAnsi="Times New Roman" w:cs="Times New Roman"/>
          <w:sz w:val="28"/>
          <w:szCs w:val="28"/>
        </w:rPr>
        <w:t>»</w:t>
      </w:r>
      <w:r w:rsidRPr="001D75B3">
        <w:rPr>
          <w:rFonts w:ascii="Times New Roman" w:hAnsi="Times New Roman" w:cs="Times New Roman"/>
          <w:sz w:val="28"/>
          <w:szCs w:val="28"/>
        </w:rPr>
        <w:t>. Она помогает формировать у ребят способность размышлять над проблемами, формулировать мысли и отвечать на поставленные вопросы.</w:t>
      </w:r>
      <w:r w:rsidR="000B3951">
        <w:rPr>
          <w:rFonts w:ascii="Times New Roman" w:hAnsi="Times New Roman" w:cs="Times New Roman"/>
          <w:sz w:val="28"/>
          <w:szCs w:val="28"/>
        </w:rPr>
        <w:t xml:space="preserve"> (Дословные ответы детей)</w:t>
      </w:r>
    </w:p>
    <w:p w:rsidR="002C63AD" w:rsidRPr="002C63AD" w:rsidRDefault="002C63AD" w:rsidP="002C63A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3AD">
        <w:rPr>
          <w:rFonts w:ascii="Times New Roman" w:hAnsi="Times New Roman" w:cs="Times New Roman"/>
          <w:b/>
          <w:sz w:val="28"/>
          <w:szCs w:val="28"/>
        </w:rPr>
        <w:t>Модель трёх вопросов</w:t>
      </w:r>
    </w:p>
    <w:p w:rsidR="001D75B3" w:rsidRPr="001D75B3" w:rsidRDefault="001D75B3" w:rsidP="000B39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14313" w:rsidTr="00E14313">
        <w:tc>
          <w:tcPr>
            <w:tcW w:w="4928" w:type="dxa"/>
          </w:tcPr>
          <w:p w:rsidR="00E14313" w:rsidRPr="002C63AD" w:rsidRDefault="00E14313" w:rsidP="001D75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3A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2C63A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Для чего нужны книги?</w:t>
            </w:r>
          </w:p>
        </w:tc>
        <w:tc>
          <w:tcPr>
            <w:tcW w:w="4929" w:type="dxa"/>
          </w:tcPr>
          <w:p w:rsidR="00E14313" w:rsidRPr="002C63AD" w:rsidRDefault="00E14313" w:rsidP="001D75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3A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2C63A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Давайте подумаем, что случится, если у нас больше никогда не будет ни одной книги?</w:t>
            </w:r>
          </w:p>
        </w:tc>
        <w:tc>
          <w:tcPr>
            <w:tcW w:w="4929" w:type="dxa"/>
          </w:tcPr>
          <w:p w:rsidR="00E14313" w:rsidRPr="002C63AD" w:rsidRDefault="00E14313" w:rsidP="001D75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3A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2C63A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Как вы думаете, что мы можем сделать, чтобы у нас снова появились книги?</w:t>
            </w:r>
          </w:p>
        </w:tc>
      </w:tr>
      <w:tr w:rsidR="00E14313" w:rsidTr="00E14313">
        <w:tc>
          <w:tcPr>
            <w:tcW w:w="4928" w:type="dxa"/>
          </w:tcPr>
          <w:p w:rsidR="00E14313" w:rsidRDefault="000B3951" w:rsidP="000B39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читать</w:t>
            </w:r>
          </w:p>
        </w:tc>
        <w:tc>
          <w:tcPr>
            <w:tcW w:w="4929" w:type="dxa"/>
          </w:tcPr>
          <w:p w:rsidR="00E14313" w:rsidRDefault="002C63AD" w:rsidP="001D7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не будем умными, не будем знать, что это такое, всякое</w:t>
            </w:r>
          </w:p>
        </w:tc>
        <w:tc>
          <w:tcPr>
            <w:tcW w:w="4929" w:type="dxa"/>
          </w:tcPr>
          <w:p w:rsidR="00E14313" w:rsidRDefault="002C63AD" w:rsidP="001D7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Бережно к ним относится</w:t>
            </w:r>
          </w:p>
        </w:tc>
      </w:tr>
      <w:tr w:rsidR="00E14313" w:rsidTr="00E14313">
        <w:tc>
          <w:tcPr>
            <w:tcW w:w="4928" w:type="dxa"/>
          </w:tcPr>
          <w:p w:rsidR="00E14313" w:rsidRDefault="000B3951" w:rsidP="000B39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3951">
              <w:rPr>
                <w:rFonts w:ascii="Times New Roman" w:hAnsi="Times New Roman" w:cs="Times New Roman"/>
                <w:sz w:val="28"/>
                <w:szCs w:val="28"/>
              </w:rPr>
              <w:t>Чтобы узнавать новые знания</w:t>
            </w:r>
          </w:p>
        </w:tc>
        <w:tc>
          <w:tcPr>
            <w:tcW w:w="4929" w:type="dxa"/>
          </w:tcPr>
          <w:p w:rsidR="00E14313" w:rsidRDefault="002C63AD" w:rsidP="001D7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перестанет ум и не будешь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ничего знать. Пойдёшь в школу, учительница спросит, а ты ничего не знаешь</w:t>
            </w:r>
          </w:p>
        </w:tc>
        <w:tc>
          <w:tcPr>
            <w:tcW w:w="4929" w:type="dxa"/>
          </w:tcPr>
          <w:p w:rsidR="00E14313" w:rsidRDefault="002C63AD" w:rsidP="001D7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аккуратно</w:t>
            </w:r>
          </w:p>
        </w:tc>
      </w:tr>
      <w:tr w:rsidR="00E14313" w:rsidTr="00E14313">
        <w:tc>
          <w:tcPr>
            <w:tcW w:w="4928" w:type="dxa"/>
          </w:tcPr>
          <w:p w:rsidR="00E14313" w:rsidRDefault="000B3951" w:rsidP="001D7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становиться умными</w:t>
            </w:r>
          </w:p>
        </w:tc>
        <w:tc>
          <w:tcPr>
            <w:tcW w:w="4929" w:type="dxa"/>
          </w:tcPr>
          <w:p w:rsidR="00E14313" w:rsidRDefault="002C63AD" w:rsidP="001D7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сможем читать и нам будет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скучно</w:t>
            </w:r>
          </w:p>
        </w:tc>
        <w:tc>
          <w:tcPr>
            <w:tcW w:w="4929" w:type="dxa"/>
          </w:tcPr>
          <w:p w:rsidR="00E14313" w:rsidRDefault="002C63AD" w:rsidP="001D7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надо беречь и хранить</w:t>
            </w:r>
          </w:p>
        </w:tc>
      </w:tr>
      <w:tr w:rsidR="000B3951" w:rsidTr="00E14313">
        <w:tc>
          <w:tcPr>
            <w:tcW w:w="4928" w:type="dxa"/>
          </w:tcPr>
          <w:p w:rsidR="000B3951" w:rsidRDefault="000B3951" w:rsidP="001D7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было весело читать</w:t>
            </w:r>
          </w:p>
        </w:tc>
        <w:tc>
          <w:tcPr>
            <w:tcW w:w="4929" w:type="dxa"/>
          </w:tcPr>
          <w:p w:rsidR="000B3951" w:rsidRDefault="002C63AD" w:rsidP="001D7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Тогда мы будем неумные и невоспитанные </w:t>
            </w:r>
          </w:p>
        </w:tc>
        <w:tc>
          <w:tcPr>
            <w:tcW w:w="4929" w:type="dxa"/>
          </w:tcPr>
          <w:p w:rsidR="000B3951" w:rsidRDefault="002C63AD" w:rsidP="001D7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хороший книжный уголок</w:t>
            </w:r>
          </w:p>
        </w:tc>
      </w:tr>
      <w:tr w:rsidR="000B3951" w:rsidTr="00E14313">
        <w:tc>
          <w:tcPr>
            <w:tcW w:w="4928" w:type="dxa"/>
          </w:tcPr>
          <w:p w:rsidR="000B3951" w:rsidRDefault="000B3951" w:rsidP="001D7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много знать</w:t>
            </w:r>
          </w:p>
        </w:tc>
        <w:tc>
          <w:tcPr>
            <w:tcW w:w="4929" w:type="dxa"/>
          </w:tcPr>
          <w:p w:rsidR="000B3951" w:rsidRDefault="002C63AD" w:rsidP="001D7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будет технологий каких-то других</w:t>
            </w:r>
          </w:p>
        </w:tc>
        <w:tc>
          <w:tcPr>
            <w:tcW w:w="4929" w:type="dxa"/>
          </w:tcPr>
          <w:p w:rsidR="000B3951" w:rsidRDefault="002C63AD" w:rsidP="001D7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попросить маму и папу, что бы они купили</w:t>
            </w:r>
          </w:p>
        </w:tc>
      </w:tr>
    </w:tbl>
    <w:p w:rsidR="00A81794" w:rsidRDefault="00BC7477" w:rsidP="008D7A7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7477">
        <w:rPr>
          <w:rFonts w:ascii="Times New Roman" w:hAnsi="Times New Roman" w:cs="Times New Roman"/>
          <w:sz w:val="28"/>
          <w:szCs w:val="28"/>
        </w:rPr>
        <w:t>Вечером дети поделились возникшей проблемой с родителями, попросили родителей помочь. Родители прошли онлайн опрос (Приложение 1), который показал неутешительный результат</w:t>
      </w:r>
      <w:r w:rsidR="008D7A79">
        <w:rPr>
          <w:rFonts w:ascii="Times New Roman" w:hAnsi="Times New Roman" w:cs="Times New Roman"/>
          <w:sz w:val="28"/>
          <w:szCs w:val="28"/>
        </w:rPr>
        <w:t>.</w:t>
      </w:r>
    </w:p>
    <w:p w:rsidR="00BC7477" w:rsidRDefault="00BC7477" w:rsidP="00005B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527" w:rsidRDefault="00DA3527" w:rsidP="00005B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3527" w:rsidRDefault="00DA3527" w:rsidP="00005B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3527" w:rsidRDefault="00DA3527" w:rsidP="00005B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3527" w:rsidRDefault="00DA3527" w:rsidP="00005B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3527" w:rsidRDefault="00DA3527" w:rsidP="00005B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5B73" w:rsidRDefault="00005B73" w:rsidP="002D17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B73">
        <w:rPr>
          <w:rFonts w:ascii="Times New Roman" w:hAnsi="Times New Roman" w:cs="Times New Roman"/>
          <w:b/>
          <w:sz w:val="28"/>
          <w:szCs w:val="28"/>
        </w:rPr>
        <w:t xml:space="preserve">Цель </w:t>
      </w:r>
    </w:p>
    <w:p w:rsidR="00AB5DDA" w:rsidRPr="00005B73" w:rsidRDefault="00AB5DDA" w:rsidP="002D17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6B6" w:rsidRDefault="003E36B6" w:rsidP="002D1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36B6">
        <w:rPr>
          <w:rFonts w:ascii="Times New Roman" w:hAnsi="Times New Roman" w:cs="Times New Roman"/>
          <w:sz w:val="28"/>
          <w:szCs w:val="28"/>
        </w:rPr>
        <w:t>Создание условий для формирования у дошкольников бережливого отношения к книгам, развития культуры чтения и любви к литературе.</w:t>
      </w:r>
    </w:p>
    <w:p w:rsidR="003E36B6" w:rsidRDefault="003E36B6" w:rsidP="002D1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1793" w:rsidRDefault="002D1793" w:rsidP="002D1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B73" w:rsidRDefault="00005B73" w:rsidP="002D17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B73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AB5DDA" w:rsidRPr="00005B73" w:rsidRDefault="00AB5DDA" w:rsidP="002D17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B73" w:rsidRPr="00005B73" w:rsidRDefault="00005B73" w:rsidP="002D1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05B73">
        <w:rPr>
          <w:rFonts w:ascii="Times New Roman" w:hAnsi="Times New Roman" w:cs="Times New Roman"/>
          <w:sz w:val="28"/>
          <w:szCs w:val="28"/>
        </w:rPr>
        <w:t>Познакомить детей с понятием бережливости применительно к книгам.</w:t>
      </w:r>
    </w:p>
    <w:p w:rsidR="00005B73" w:rsidRPr="00005B73" w:rsidRDefault="00005B73" w:rsidP="002D1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05B73">
        <w:rPr>
          <w:rFonts w:ascii="Times New Roman" w:hAnsi="Times New Roman" w:cs="Times New Roman"/>
          <w:sz w:val="28"/>
          <w:szCs w:val="28"/>
        </w:rPr>
        <w:t>Привлечь внимание детей к важности сохранения литературных произведений.</w:t>
      </w:r>
    </w:p>
    <w:p w:rsidR="00005B73" w:rsidRPr="00005B73" w:rsidRDefault="00005B73" w:rsidP="002D1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05B73">
        <w:rPr>
          <w:rFonts w:ascii="Times New Roman" w:hAnsi="Times New Roman" w:cs="Times New Roman"/>
          <w:sz w:val="28"/>
          <w:szCs w:val="28"/>
        </w:rPr>
        <w:t>Развивать интерес к чтению художественной литературы.</w:t>
      </w:r>
    </w:p>
    <w:p w:rsidR="00005B73" w:rsidRPr="00005B73" w:rsidRDefault="00005B73" w:rsidP="002D1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05B73">
        <w:rPr>
          <w:rFonts w:ascii="Times New Roman" w:hAnsi="Times New Roman" w:cs="Times New Roman"/>
          <w:sz w:val="28"/>
          <w:szCs w:val="28"/>
        </w:rPr>
        <w:t>Формировать уважительное отношение к книге и её авторам.</w:t>
      </w:r>
    </w:p>
    <w:p w:rsidR="00005B73" w:rsidRDefault="00005B73" w:rsidP="002D1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05B73">
        <w:rPr>
          <w:rFonts w:ascii="Times New Roman" w:hAnsi="Times New Roman" w:cs="Times New Roman"/>
          <w:sz w:val="28"/>
          <w:szCs w:val="28"/>
        </w:rPr>
        <w:t>Обучить правилам ухода за книгами и бережному обращению с ними.</w:t>
      </w:r>
    </w:p>
    <w:p w:rsidR="002D1793" w:rsidRDefault="002D1793" w:rsidP="002D179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</w:p>
    <w:p w:rsidR="00B45FE4" w:rsidRPr="008F3645" w:rsidRDefault="00B45FE4" w:rsidP="002D179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8F364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Ожидаемые результаты:</w:t>
      </w:r>
    </w:p>
    <w:p w:rsidR="003E36B6" w:rsidRPr="003E36B6" w:rsidRDefault="003E36B6" w:rsidP="002D1793">
      <w:pPr>
        <w:numPr>
          <w:ilvl w:val="0"/>
          <w:numId w:val="7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E36B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Повышенный интерес к чтению через увлекательные занятия и беседы поможет детям осознать важность литературы, открывая новый мир историй и знаний.</w:t>
      </w:r>
    </w:p>
    <w:p w:rsidR="003E36B6" w:rsidRDefault="003E36B6" w:rsidP="002D1793">
      <w:pPr>
        <w:numPr>
          <w:ilvl w:val="0"/>
          <w:numId w:val="7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E36B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Освоенные навыки бережного обращения с книгами позволят детям понимать важность сохранения книг, что сократит их повреждение и утрату.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</w:p>
    <w:p w:rsidR="00B45FE4" w:rsidRPr="003E36B6" w:rsidRDefault="003E36B6" w:rsidP="002D1793">
      <w:pPr>
        <w:numPr>
          <w:ilvl w:val="0"/>
          <w:numId w:val="7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E36B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Укрепление сотрудничества между педагогами, детьми и их родителями поддержит общую мотивацию к чтению и культурному 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богащению среди всех участников</w:t>
      </w:r>
      <w:r w:rsidR="00B45FE4" w:rsidRPr="003E36B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</w:t>
      </w:r>
    </w:p>
    <w:p w:rsidR="008D7A79" w:rsidRDefault="008D7A79" w:rsidP="002D179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8D7A79" w:rsidRDefault="008D7A79" w:rsidP="008F364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8D7A79" w:rsidRDefault="008D7A79" w:rsidP="008F364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8D7A79" w:rsidRDefault="008D7A79" w:rsidP="008F364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2D1793" w:rsidRDefault="008F3645" w:rsidP="002D179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  <w:r w:rsidRPr="008F364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Мероприятия</w:t>
      </w:r>
    </w:p>
    <w:p w:rsidR="008F3645" w:rsidRDefault="008F3645" w:rsidP="008F364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="002D179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ля детей</w:t>
      </w:r>
      <w:r w:rsidRPr="008F364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:</w:t>
      </w:r>
    </w:p>
    <w:p w:rsidR="008F3645" w:rsidRPr="007B7910" w:rsidRDefault="00814B40" w:rsidP="00CE67ED">
      <w:pPr>
        <w:numPr>
          <w:ilvl w:val="0"/>
          <w:numId w:val="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«Круг идей»</w:t>
      </w:r>
      <w:r w:rsidR="00CE67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="00CE67ED" w:rsidRPr="00CE67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Совместное с детьми обсуждение любых действий (как улучшить наш уголок, какие обозначения и правила придумаем, тема выставки книг, книжек-малышек или рисунков)</w:t>
      </w:r>
    </w:p>
    <w:p w:rsidR="007B7910" w:rsidRPr="008F3645" w:rsidRDefault="007B7910" w:rsidP="008F3645">
      <w:pPr>
        <w:numPr>
          <w:ilvl w:val="0"/>
          <w:numId w:val="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Тематический день «Мой друг – книга»</w:t>
      </w:r>
    </w:p>
    <w:p w:rsidR="00814B40" w:rsidRPr="00814B40" w:rsidRDefault="00814B40" w:rsidP="0022208F">
      <w:pPr>
        <w:numPr>
          <w:ilvl w:val="0"/>
          <w:numId w:val="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F364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Чтение вслух любимых сказок и рассказов воспитателями и родителями.</w:t>
      </w:r>
      <w:r w:rsidR="002220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(</w:t>
      </w:r>
      <w:r w:rsidR="0022208F" w:rsidRPr="002220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Примерный перечень русских народных сказок для реализации ФОП </w:t>
      </w:r>
      <w:proofErr w:type="gramStart"/>
      <w:r w:rsidR="0022208F" w:rsidRPr="002220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="002220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Приложение 2)</w:t>
      </w:r>
    </w:p>
    <w:p w:rsidR="008F3645" w:rsidRPr="008F3645" w:rsidRDefault="00CE67ED" w:rsidP="008F3645">
      <w:pPr>
        <w:numPr>
          <w:ilvl w:val="0"/>
          <w:numId w:val="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Выставка</w:t>
      </w:r>
      <w:r w:rsidR="008F3645" w:rsidRPr="008F364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рисунков на тему «Моя любимая книга»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, «Мой любимый герой», «Красивая закладка для книги»</w:t>
      </w:r>
      <w:r w:rsidR="008F3645" w:rsidRPr="008F364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</w:t>
      </w:r>
    </w:p>
    <w:p w:rsidR="008F3645" w:rsidRPr="00487154" w:rsidRDefault="008F3645" w:rsidP="008F3645">
      <w:pPr>
        <w:numPr>
          <w:ilvl w:val="0"/>
          <w:numId w:val="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F364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Мастер-класс </w:t>
      </w:r>
      <w:r w:rsidR="006F1CB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«З</w:t>
      </w:r>
      <w:r w:rsidRPr="008F364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аклад</w:t>
      </w:r>
      <w:r w:rsidR="006F1CB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ка</w:t>
      </w:r>
      <w:r w:rsidRPr="008F364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для книг</w:t>
      </w:r>
      <w:r w:rsidR="00F970C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</w:t>
      </w:r>
      <w:r w:rsidR="006F1CB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»</w:t>
      </w:r>
    </w:p>
    <w:p w:rsidR="00487154" w:rsidRDefault="002D1793" w:rsidP="00487154">
      <w:pPr>
        <w:numPr>
          <w:ilvl w:val="0"/>
          <w:numId w:val="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Мастер-класс «Книжная реанимация»</w:t>
      </w:r>
    </w:p>
    <w:p w:rsidR="00354EAB" w:rsidRPr="008F3645" w:rsidRDefault="00354EAB" w:rsidP="00487154">
      <w:pPr>
        <w:numPr>
          <w:ilvl w:val="0"/>
          <w:numId w:val="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Мастер-класс «Книжки-малышки»</w:t>
      </w:r>
    </w:p>
    <w:p w:rsidR="008F3645" w:rsidRPr="00487154" w:rsidRDefault="008F3645" w:rsidP="00487154">
      <w:pPr>
        <w:numPr>
          <w:ilvl w:val="0"/>
          <w:numId w:val="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F364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Театрализованные представления:</w:t>
      </w:r>
      <w:r w:rsidR="0048715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F364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мини-спектакли, основанные на сюжетах известных сказок и историй. Дети перевопло</w:t>
      </w:r>
      <w:r w:rsidR="007B79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щают</w:t>
      </w:r>
      <w:r w:rsidRPr="008F364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ся в героев</w:t>
      </w:r>
      <w:r w:rsidR="007B79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книг</w:t>
      </w:r>
      <w:r w:rsidRPr="008F364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, </w:t>
      </w:r>
      <w:r w:rsidR="007B79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проникаясь</w:t>
      </w:r>
      <w:r w:rsidRPr="008F364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важность</w:t>
      </w:r>
      <w:r w:rsidR="007B79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ю</w:t>
      </w:r>
      <w:r w:rsidRPr="008F364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бережного отношения к книге.</w:t>
      </w:r>
    </w:p>
    <w:p w:rsidR="008F3645" w:rsidRPr="00487154" w:rsidRDefault="008F3645" w:rsidP="00487154">
      <w:pPr>
        <w:numPr>
          <w:ilvl w:val="0"/>
          <w:numId w:val="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F364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Книга-путешественница:</w:t>
      </w:r>
      <w:r w:rsidR="0048715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F364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Предложите детям самостоятельно оформить «Путевую книгу». Каждый ребёнок сможет нарисовать свою историю путешествия любимой книги, поделиться впечатлениями </w:t>
      </w:r>
      <w:proofErr w:type="gramStart"/>
      <w:r w:rsidRPr="008F364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от</w:t>
      </w:r>
      <w:proofErr w:type="gramEnd"/>
      <w:r w:rsidRPr="008F364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прочитанного.</w:t>
      </w:r>
    </w:p>
    <w:p w:rsidR="008F3645" w:rsidRPr="00487154" w:rsidRDefault="008F3645" w:rsidP="00487154">
      <w:pPr>
        <w:numPr>
          <w:ilvl w:val="0"/>
          <w:numId w:val="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F364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Волшебные страницы:</w:t>
      </w:r>
      <w:r w:rsidR="004560C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F364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Создайте игру-</w:t>
      </w:r>
      <w:proofErr w:type="spellStart"/>
      <w:r w:rsidRPr="008F364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квест</w:t>
      </w:r>
      <w:proofErr w:type="spellEnd"/>
      <w:r w:rsidRPr="008F364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 где герои сказок будут терять страницы своей книги. Задача ребёнка — вернуть пропавшие страницы и восстановить целостность произведения.</w:t>
      </w:r>
    </w:p>
    <w:p w:rsidR="008F3645" w:rsidRPr="00487154" w:rsidRDefault="008F3645" w:rsidP="00487154">
      <w:pPr>
        <w:numPr>
          <w:ilvl w:val="0"/>
          <w:numId w:val="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F364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Книжная выставка чудес:</w:t>
      </w:r>
      <w:r w:rsidR="004560C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F364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Регулярно организовывайте выставки новых поступлений в библиотечке детского сада. Это привлечёт внимание детей и повысит мотивацию к чтению.</w:t>
      </w:r>
    </w:p>
    <w:p w:rsidR="008F3645" w:rsidRPr="004560CC" w:rsidRDefault="008F3645" w:rsidP="004560CC">
      <w:pPr>
        <w:numPr>
          <w:ilvl w:val="0"/>
          <w:numId w:val="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F364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Сказочные эксперименты:</w:t>
      </w:r>
      <w:r w:rsidR="004560C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F364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Проведите занимательные опыты, иллюстрирующие необходимость бережного хранения книг («Что случится с промокшей бумагой?»).</w:t>
      </w:r>
    </w:p>
    <w:p w:rsidR="00280C15" w:rsidRDefault="008F3645" w:rsidP="00F970CA">
      <w:pPr>
        <w:numPr>
          <w:ilvl w:val="0"/>
          <w:numId w:val="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F364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Весёлые прогулки:</w:t>
      </w:r>
      <w:r w:rsidR="004560C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F364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Разыгрывайте сценарии прогулок по волшебным местам книги. Например, «</w:t>
      </w:r>
      <w:r w:rsidR="004560C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Весёлая тропинка Колобка</w:t>
      </w:r>
      <w:r w:rsidRPr="008F364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» позволит создать атмосферу погружения в мир сказки.</w:t>
      </w:r>
      <w:r w:rsidR="00F970C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</w:p>
    <w:p w:rsidR="00F970CA" w:rsidRPr="00F970CA" w:rsidRDefault="00F970CA" w:rsidP="00280C15">
      <w:pPr>
        <w:numPr>
          <w:ilvl w:val="0"/>
          <w:numId w:val="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970C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Игра «Читай книгу правильно»: </w:t>
      </w:r>
      <w:r w:rsidR="00280C1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э</w:t>
      </w:r>
      <w:r w:rsidR="00280C15" w:rsidRPr="00280C1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та игра учит детей аккуратно обращаться с книгой, следить за текстом и понимать его, дети учатся аккуратно перелистывать страницы и складывать книжки ровно</w:t>
      </w:r>
      <w:proofErr w:type="gramStart"/>
      <w:r w:rsidR="00280C15" w:rsidRPr="00280C1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  <w:r w:rsidRPr="00F970C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  <w:proofErr w:type="gramEnd"/>
    </w:p>
    <w:p w:rsidR="00F970CA" w:rsidRPr="00F970CA" w:rsidRDefault="00F970CA" w:rsidP="00280C15">
      <w:pPr>
        <w:numPr>
          <w:ilvl w:val="0"/>
          <w:numId w:val="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Игра </w:t>
      </w:r>
      <w:r w:rsidRPr="00F970C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«Раз, два, три, четыре, пять – я иду искать»  - </w:t>
      </w:r>
      <w:r w:rsidR="00280C1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</w:t>
      </w:r>
      <w:r w:rsidR="00280C15" w:rsidRPr="00280C1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гра-задание, которая направлена на развитие внимательности и быстроты реакции.</w:t>
      </w:r>
      <w:proofErr w:type="gramEnd"/>
      <w:r w:rsidR="00280C15" w:rsidRPr="00280C1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Дети учатся находить нужную информацию в книге</w:t>
      </w:r>
      <w:r w:rsidR="00280C1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  <w:r w:rsidR="00280C15" w:rsidRPr="00280C1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970C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найти страницу с героем, конкретным сюжетом и т.д., развивает внимательность и аккуратность.</w:t>
      </w:r>
    </w:p>
    <w:p w:rsidR="00280C15" w:rsidRDefault="00F970CA" w:rsidP="00011421">
      <w:pPr>
        <w:numPr>
          <w:ilvl w:val="0"/>
          <w:numId w:val="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Игра «</w:t>
      </w:r>
      <w:r w:rsidRPr="00F970C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Расскажи на новый лад</w:t>
      </w:r>
      <w:r w:rsidR="00280C1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»</w:t>
      </w:r>
      <w:r w:rsidRPr="00F970C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— придумывание сюжета с опорой на картинки в книгах.</w:t>
      </w:r>
    </w:p>
    <w:p w:rsidR="00011421" w:rsidRPr="00011421" w:rsidRDefault="00011421" w:rsidP="0001142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280C15" w:rsidRDefault="00280C15" w:rsidP="0001142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Мероприятия</w:t>
      </w:r>
    </w:p>
    <w:p w:rsidR="008F3645" w:rsidRDefault="008F3645" w:rsidP="008F364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  <w:r w:rsidRPr="008F364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Для родителей</w:t>
      </w:r>
    </w:p>
    <w:p w:rsidR="008F3645" w:rsidRPr="004560CC" w:rsidRDefault="008F3645" w:rsidP="008F3645">
      <w:pPr>
        <w:pStyle w:val="sc-dsutwq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5"/>
          <w:sz w:val="28"/>
          <w:szCs w:val="28"/>
        </w:rPr>
      </w:pPr>
      <w:r w:rsidRPr="004560CC">
        <w:rPr>
          <w:rStyle w:val="sc-afnql"/>
          <w:bCs/>
          <w:spacing w:val="-5"/>
          <w:sz w:val="28"/>
          <w:szCs w:val="28"/>
          <w:bdr w:val="none" w:sz="0" w:space="0" w:color="auto" w:frame="1"/>
        </w:rPr>
        <w:t xml:space="preserve">1. </w:t>
      </w:r>
      <w:r w:rsidR="00280C15">
        <w:rPr>
          <w:rStyle w:val="sc-afnql"/>
          <w:bCs/>
          <w:spacing w:val="-5"/>
          <w:sz w:val="28"/>
          <w:szCs w:val="28"/>
          <w:bdr w:val="none" w:sz="0" w:space="0" w:color="auto" w:frame="1"/>
        </w:rPr>
        <w:t>Акция «Книги моего детства»</w:t>
      </w:r>
      <w:r w:rsidRPr="004560CC">
        <w:rPr>
          <w:rStyle w:val="sc-afnql"/>
          <w:bCs/>
          <w:spacing w:val="-5"/>
          <w:sz w:val="28"/>
          <w:szCs w:val="28"/>
          <w:bdr w:val="none" w:sz="0" w:space="0" w:color="auto" w:frame="1"/>
        </w:rPr>
        <w:t>:</w:t>
      </w:r>
      <w:r w:rsidR="00BC7477">
        <w:rPr>
          <w:rStyle w:val="sc-afnql"/>
          <w:bCs/>
          <w:spacing w:val="-5"/>
          <w:sz w:val="28"/>
          <w:szCs w:val="28"/>
          <w:bdr w:val="none" w:sz="0" w:space="0" w:color="auto" w:frame="1"/>
        </w:rPr>
        <w:t xml:space="preserve"> </w:t>
      </w:r>
      <w:r w:rsidRPr="004560CC">
        <w:rPr>
          <w:rStyle w:val="sc-afnql"/>
          <w:spacing w:val="-5"/>
          <w:sz w:val="28"/>
          <w:szCs w:val="28"/>
          <w:bdr w:val="none" w:sz="0" w:space="0" w:color="auto" w:frame="1"/>
        </w:rPr>
        <w:t>Приглашайте семьи провести совместные семейные вечера, посвящённые знакомству с</w:t>
      </w:r>
      <w:r w:rsidR="00280C15">
        <w:rPr>
          <w:rStyle w:val="sc-afnql"/>
          <w:spacing w:val="-5"/>
          <w:sz w:val="28"/>
          <w:szCs w:val="28"/>
          <w:bdr w:val="none" w:sz="0" w:space="0" w:color="auto" w:frame="1"/>
        </w:rPr>
        <w:t>о</w:t>
      </w:r>
      <w:r w:rsidRPr="004560CC">
        <w:rPr>
          <w:rStyle w:val="sc-afnql"/>
          <w:spacing w:val="-5"/>
          <w:sz w:val="28"/>
          <w:szCs w:val="28"/>
          <w:bdr w:val="none" w:sz="0" w:space="0" w:color="auto" w:frame="1"/>
        </w:rPr>
        <w:t xml:space="preserve"> </w:t>
      </w:r>
      <w:r w:rsidR="00280C15">
        <w:rPr>
          <w:rStyle w:val="sc-afnql"/>
          <w:spacing w:val="-5"/>
          <w:sz w:val="28"/>
          <w:szCs w:val="28"/>
          <w:bdr w:val="none" w:sz="0" w:space="0" w:color="auto" w:frame="1"/>
        </w:rPr>
        <w:t>старыми книгами семьи</w:t>
      </w:r>
      <w:r w:rsidRPr="004560CC">
        <w:rPr>
          <w:rStyle w:val="sc-afnql"/>
          <w:spacing w:val="-5"/>
          <w:sz w:val="28"/>
          <w:szCs w:val="28"/>
          <w:bdr w:val="none" w:sz="0" w:space="0" w:color="auto" w:frame="1"/>
        </w:rPr>
        <w:t>. Родители делятся историями детства, а дети показывают любимые книги.</w:t>
      </w:r>
    </w:p>
    <w:p w:rsidR="008F3645" w:rsidRPr="004560CC" w:rsidRDefault="004560CC" w:rsidP="008F3645">
      <w:pPr>
        <w:pStyle w:val="sc-dsutwq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5"/>
          <w:sz w:val="28"/>
          <w:szCs w:val="28"/>
        </w:rPr>
      </w:pPr>
      <w:r w:rsidRPr="004560CC">
        <w:rPr>
          <w:rStyle w:val="sc-afnql"/>
          <w:bCs/>
          <w:spacing w:val="-5"/>
          <w:sz w:val="28"/>
          <w:szCs w:val="28"/>
          <w:bdr w:val="none" w:sz="0" w:space="0" w:color="auto" w:frame="1"/>
        </w:rPr>
        <w:t>2</w:t>
      </w:r>
      <w:r w:rsidR="008F3645" w:rsidRPr="004560CC">
        <w:rPr>
          <w:rStyle w:val="sc-afnql"/>
          <w:bCs/>
          <w:spacing w:val="-5"/>
          <w:sz w:val="28"/>
          <w:szCs w:val="28"/>
          <w:bdr w:val="none" w:sz="0" w:space="0" w:color="auto" w:frame="1"/>
        </w:rPr>
        <w:t xml:space="preserve">. </w:t>
      </w:r>
      <w:proofErr w:type="gramStart"/>
      <w:r w:rsidR="00280C15">
        <w:rPr>
          <w:rStyle w:val="sc-afnql"/>
          <w:bCs/>
          <w:spacing w:val="-5"/>
          <w:sz w:val="28"/>
          <w:szCs w:val="28"/>
          <w:bdr w:val="none" w:sz="0" w:space="0" w:color="auto" w:frame="1"/>
        </w:rPr>
        <w:t>Фото</w:t>
      </w:r>
      <w:r w:rsidR="008F3645" w:rsidRPr="004560CC">
        <w:rPr>
          <w:rStyle w:val="sc-afnql"/>
          <w:bCs/>
          <w:spacing w:val="-5"/>
          <w:sz w:val="28"/>
          <w:szCs w:val="28"/>
          <w:bdr w:val="none" w:sz="0" w:space="0" w:color="auto" w:frame="1"/>
        </w:rPr>
        <w:t>-конкурс</w:t>
      </w:r>
      <w:proofErr w:type="gramEnd"/>
      <w:r w:rsidR="008F3645" w:rsidRPr="004560CC">
        <w:rPr>
          <w:rStyle w:val="sc-afnql"/>
          <w:bCs/>
          <w:spacing w:val="-5"/>
          <w:sz w:val="28"/>
          <w:szCs w:val="28"/>
          <w:bdr w:val="none" w:sz="0" w:space="0" w:color="auto" w:frame="1"/>
        </w:rPr>
        <w:t xml:space="preserve"> «Самая интересная домашняя библиотека»:</w:t>
      </w:r>
      <w:r w:rsidRPr="004560CC">
        <w:rPr>
          <w:rStyle w:val="sc-afnql"/>
          <w:bCs/>
          <w:spacing w:val="-5"/>
          <w:sz w:val="28"/>
          <w:szCs w:val="28"/>
          <w:bdr w:val="none" w:sz="0" w:space="0" w:color="auto" w:frame="1"/>
        </w:rPr>
        <w:t xml:space="preserve"> </w:t>
      </w:r>
      <w:r w:rsidR="008F3645" w:rsidRPr="004560CC">
        <w:rPr>
          <w:rStyle w:val="sc-afnql"/>
          <w:spacing w:val="-5"/>
          <w:sz w:val="28"/>
          <w:szCs w:val="28"/>
          <w:bdr w:val="none" w:sz="0" w:space="0" w:color="auto" w:frame="1"/>
        </w:rPr>
        <w:t>Родители публикуют фотографии домашней книжной полки своего ребёнка с рассказом о любимых книгах.</w:t>
      </w:r>
    </w:p>
    <w:p w:rsidR="008F3645" w:rsidRPr="004560CC" w:rsidRDefault="004560CC" w:rsidP="008F3645">
      <w:pPr>
        <w:pStyle w:val="sc-dsutwq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5"/>
          <w:sz w:val="28"/>
          <w:szCs w:val="28"/>
        </w:rPr>
      </w:pPr>
      <w:r w:rsidRPr="004560CC">
        <w:rPr>
          <w:rStyle w:val="sc-afnql"/>
          <w:bCs/>
          <w:spacing w:val="-5"/>
          <w:sz w:val="28"/>
          <w:szCs w:val="28"/>
          <w:bdr w:val="none" w:sz="0" w:space="0" w:color="auto" w:frame="1"/>
        </w:rPr>
        <w:t>3</w:t>
      </w:r>
      <w:r w:rsidR="008F3645" w:rsidRPr="004560CC">
        <w:rPr>
          <w:rStyle w:val="sc-afnql"/>
          <w:bCs/>
          <w:spacing w:val="-5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4560CC">
        <w:rPr>
          <w:rStyle w:val="sc-afnql"/>
          <w:bCs/>
          <w:spacing w:val="-5"/>
          <w:sz w:val="28"/>
          <w:szCs w:val="28"/>
          <w:bdr w:val="none" w:sz="0" w:space="0" w:color="auto" w:frame="1"/>
        </w:rPr>
        <w:t>Флешмоб</w:t>
      </w:r>
      <w:proofErr w:type="spellEnd"/>
      <w:r w:rsidRPr="004560CC">
        <w:rPr>
          <w:rStyle w:val="sc-afnql"/>
          <w:bCs/>
          <w:spacing w:val="-5"/>
          <w:sz w:val="28"/>
          <w:szCs w:val="28"/>
          <w:bdr w:val="none" w:sz="0" w:space="0" w:color="auto" w:frame="1"/>
        </w:rPr>
        <w:t xml:space="preserve"> "Мы читаем"</w:t>
      </w:r>
      <w:r w:rsidR="008F3645" w:rsidRPr="004560CC">
        <w:rPr>
          <w:rStyle w:val="sc-afnql"/>
          <w:bCs/>
          <w:spacing w:val="-5"/>
          <w:sz w:val="28"/>
          <w:szCs w:val="28"/>
          <w:bdr w:val="none" w:sz="0" w:space="0" w:color="auto" w:frame="1"/>
        </w:rPr>
        <w:t>:</w:t>
      </w:r>
      <w:r w:rsidRPr="004560CC">
        <w:rPr>
          <w:rStyle w:val="sc-afnql"/>
          <w:bCs/>
          <w:spacing w:val="-5"/>
          <w:sz w:val="28"/>
          <w:szCs w:val="28"/>
          <w:bdr w:val="none" w:sz="0" w:space="0" w:color="auto" w:frame="1"/>
        </w:rPr>
        <w:t xml:space="preserve"> </w:t>
      </w:r>
      <w:r w:rsidR="008F3645" w:rsidRPr="004560CC">
        <w:rPr>
          <w:rStyle w:val="sc-afnql"/>
          <w:spacing w:val="-5"/>
          <w:sz w:val="28"/>
          <w:szCs w:val="28"/>
          <w:bdr w:val="none" w:sz="0" w:space="0" w:color="auto" w:frame="1"/>
        </w:rPr>
        <w:t>выставк</w:t>
      </w:r>
      <w:r w:rsidRPr="004560CC">
        <w:rPr>
          <w:rStyle w:val="sc-afnql"/>
          <w:spacing w:val="-5"/>
          <w:sz w:val="28"/>
          <w:szCs w:val="28"/>
          <w:bdr w:val="none" w:sz="0" w:space="0" w:color="auto" w:frame="1"/>
        </w:rPr>
        <w:t>а</w:t>
      </w:r>
      <w:r w:rsidR="008F3645" w:rsidRPr="004560CC">
        <w:rPr>
          <w:rStyle w:val="sc-afnql"/>
          <w:spacing w:val="-5"/>
          <w:sz w:val="28"/>
          <w:szCs w:val="28"/>
          <w:bdr w:val="none" w:sz="0" w:space="0" w:color="auto" w:frame="1"/>
        </w:rPr>
        <w:t xml:space="preserve"> фотографи</w:t>
      </w:r>
      <w:r w:rsidRPr="004560CC">
        <w:rPr>
          <w:rStyle w:val="sc-afnql"/>
          <w:spacing w:val="-5"/>
          <w:sz w:val="28"/>
          <w:szCs w:val="28"/>
          <w:bdr w:val="none" w:sz="0" w:space="0" w:color="auto" w:frame="1"/>
        </w:rPr>
        <w:t>й</w:t>
      </w:r>
      <w:r w:rsidR="008F3645" w:rsidRPr="004560CC">
        <w:rPr>
          <w:rStyle w:val="sc-afnql"/>
          <w:spacing w:val="-5"/>
          <w:sz w:val="28"/>
          <w:szCs w:val="28"/>
          <w:bdr w:val="none" w:sz="0" w:space="0" w:color="auto" w:frame="1"/>
        </w:rPr>
        <w:t xml:space="preserve"> семей, читающих вместе книги.</w:t>
      </w:r>
    </w:p>
    <w:p w:rsidR="004560CC" w:rsidRPr="004560CC" w:rsidRDefault="004560CC" w:rsidP="004560CC">
      <w:pPr>
        <w:pStyle w:val="sc-dsutwq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afnql"/>
          <w:bCs/>
          <w:spacing w:val="-5"/>
          <w:sz w:val="28"/>
          <w:szCs w:val="28"/>
          <w:bdr w:val="none" w:sz="0" w:space="0" w:color="auto" w:frame="1"/>
        </w:rPr>
      </w:pPr>
      <w:r w:rsidRPr="004560CC">
        <w:rPr>
          <w:rStyle w:val="sc-afnql"/>
          <w:bCs/>
          <w:spacing w:val="-5"/>
          <w:sz w:val="28"/>
          <w:szCs w:val="28"/>
          <w:bdr w:val="none" w:sz="0" w:space="0" w:color="auto" w:frame="1"/>
        </w:rPr>
        <w:t>4</w:t>
      </w:r>
      <w:r w:rsidR="008F3645" w:rsidRPr="004560CC">
        <w:rPr>
          <w:rStyle w:val="sc-afnql"/>
          <w:bCs/>
          <w:spacing w:val="-5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4560CC">
        <w:rPr>
          <w:rStyle w:val="sc-afnql"/>
          <w:bCs/>
          <w:spacing w:val="-5"/>
          <w:sz w:val="28"/>
          <w:szCs w:val="28"/>
          <w:bdr w:val="none" w:sz="0" w:space="0" w:color="auto" w:frame="1"/>
        </w:rPr>
        <w:t>Рекомендации родителям (памятка, папка-ширма</w:t>
      </w:r>
      <w:r w:rsidR="00E20179">
        <w:rPr>
          <w:rStyle w:val="sc-afnql"/>
          <w:bCs/>
          <w:spacing w:val="-5"/>
          <w:sz w:val="28"/>
          <w:szCs w:val="28"/>
          <w:bdr w:val="none" w:sz="0" w:space="0" w:color="auto" w:frame="1"/>
        </w:rPr>
        <w:t>, буклет.</w:t>
      </w:r>
      <w:proofErr w:type="gramEnd"/>
      <w:r w:rsidR="00E20179">
        <w:rPr>
          <w:rStyle w:val="sc-afnql"/>
          <w:bCs/>
          <w:spacing w:val="-5"/>
          <w:sz w:val="28"/>
          <w:szCs w:val="28"/>
          <w:bdr w:val="none" w:sz="0" w:space="0" w:color="auto" w:frame="1"/>
        </w:rPr>
        <w:t xml:space="preserve"> Приложение 3</w:t>
      </w:r>
      <w:r w:rsidRPr="004560CC">
        <w:rPr>
          <w:rStyle w:val="sc-afnql"/>
          <w:bCs/>
          <w:spacing w:val="-5"/>
          <w:sz w:val="28"/>
          <w:szCs w:val="28"/>
          <w:bdr w:val="none" w:sz="0" w:space="0" w:color="auto" w:frame="1"/>
        </w:rPr>
        <w:t>)</w:t>
      </w:r>
    </w:p>
    <w:p w:rsidR="004560CC" w:rsidRDefault="004560CC" w:rsidP="004560CC">
      <w:pPr>
        <w:pStyle w:val="sc-dsutwq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afnql"/>
          <w:b/>
          <w:bCs/>
          <w:spacing w:val="-5"/>
          <w:sz w:val="28"/>
          <w:szCs w:val="28"/>
          <w:bdr w:val="none" w:sz="0" w:space="0" w:color="auto" w:frame="1"/>
        </w:rPr>
      </w:pPr>
    </w:p>
    <w:p w:rsidR="00011421" w:rsidRDefault="00011421" w:rsidP="00E951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421" w:rsidRDefault="00011421" w:rsidP="0001142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«Вкусный» книжный уголок</w:t>
      </w:r>
    </w:p>
    <w:p w:rsidR="00011421" w:rsidRDefault="00011421" w:rsidP="00011421">
      <w:pPr>
        <w:pStyle w:val="a3"/>
        <w:ind w:firstLine="708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114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Почему «вкусный»?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14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Потому что </w:t>
      </w:r>
      <w:proofErr w:type="gramStart"/>
      <w:r w:rsidRPr="000114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Pr="000114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114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средством</w:t>
      </w:r>
      <w:proofErr w:type="gramEnd"/>
      <w:r w:rsidRPr="000114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создания уютного пространства, обучая правилам обращения и общения с книгами, мы прививаем ВКУС к чтению.</w:t>
      </w:r>
    </w:p>
    <w:p w:rsidR="00011421" w:rsidRDefault="00011421" w:rsidP="000114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5153">
        <w:rPr>
          <w:rFonts w:ascii="Times New Roman" w:hAnsi="Times New Roman" w:cs="Times New Roman"/>
          <w:sz w:val="28"/>
          <w:szCs w:val="28"/>
        </w:rPr>
        <w:t xml:space="preserve">Основной целью внедрения бережливых технологий является формирование бережливого сознания дошкольников, бережливого отношения к книгам. </w:t>
      </w:r>
    </w:p>
    <w:p w:rsidR="00011421" w:rsidRPr="00D06A7C" w:rsidRDefault="00011421" w:rsidP="0001142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06A7C">
        <w:rPr>
          <w:rFonts w:ascii="Times New Roman" w:hAnsi="Times New Roman" w:cs="Times New Roman"/>
          <w:b/>
          <w:sz w:val="28"/>
          <w:szCs w:val="28"/>
        </w:rPr>
        <w:t>Концепция 5С</w:t>
      </w:r>
      <w:r w:rsidR="00D06A7C" w:rsidRPr="00D06A7C">
        <w:rPr>
          <w:rFonts w:ascii="Times New Roman" w:hAnsi="Times New Roman" w:cs="Times New Roman"/>
          <w:b/>
          <w:sz w:val="28"/>
          <w:szCs w:val="28"/>
        </w:rPr>
        <w:t>:</w:t>
      </w:r>
    </w:p>
    <w:p w:rsidR="00011421" w:rsidRPr="00E95153" w:rsidRDefault="00011421" w:rsidP="00011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5153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E95153">
        <w:rPr>
          <w:rFonts w:ascii="Times New Roman" w:hAnsi="Times New Roman" w:cs="Times New Roman"/>
          <w:sz w:val="28"/>
          <w:szCs w:val="28"/>
        </w:rPr>
        <w:t> С</w:t>
      </w:r>
      <w:proofErr w:type="gramEnd"/>
      <w:r w:rsidRPr="00E95153">
        <w:rPr>
          <w:rFonts w:ascii="Times New Roman" w:hAnsi="Times New Roman" w:cs="Times New Roman"/>
          <w:sz w:val="28"/>
          <w:szCs w:val="28"/>
        </w:rPr>
        <w:t xml:space="preserve"> – это пять последовательных шагов, которые нужно выполнить:</w:t>
      </w:r>
    </w:p>
    <w:p w:rsidR="00011421" w:rsidRPr="00E95153" w:rsidRDefault="00011421" w:rsidP="00011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51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СОРТИР</w:t>
      </w:r>
      <w:r w:rsidR="00CC3132">
        <w:rPr>
          <w:rFonts w:ascii="Times New Roman" w:hAnsi="Times New Roman" w:cs="Times New Roman"/>
          <w:sz w:val="28"/>
          <w:szCs w:val="28"/>
        </w:rPr>
        <w:t>УЙ</w:t>
      </w: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E95153">
        <w:rPr>
          <w:rFonts w:ascii="Times New Roman" w:hAnsi="Times New Roman" w:cs="Times New Roman"/>
          <w:sz w:val="28"/>
          <w:szCs w:val="28"/>
        </w:rPr>
        <w:t>сознать, что обязательно, а что излишне, и отказаться от последнего.</w:t>
      </w:r>
    </w:p>
    <w:p w:rsidR="00011421" w:rsidRPr="00E95153" w:rsidRDefault="00011421" w:rsidP="00011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5153">
        <w:rPr>
          <w:rFonts w:ascii="Times New Roman" w:hAnsi="Times New Roman" w:cs="Times New Roman"/>
          <w:sz w:val="28"/>
          <w:szCs w:val="28"/>
        </w:rPr>
        <w:t>2.</w:t>
      </w:r>
      <w:r w:rsidR="00CC3132">
        <w:rPr>
          <w:rFonts w:ascii="Times New Roman" w:hAnsi="Times New Roman" w:cs="Times New Roman"/>
          <w:sz w:val="28"/>
          <w:szCs w:val="28"/>
        </w:rPr>
        <w:t xml:space="preserve"> СКЛАДЫВАЙ - у</w:t>
      </w:r>
      <w:r w:rsidRPr="00E95153">
        <w:rPr>
          <w:rFonts w:ascii="Times New Roman" w:hAnsi="Times New Roman" w:cs="Times New Roman"/>
          <w:sz w:val="28"/>
          <w:szCs w:val="28"/>
        </w:rPr>
        <w:t>порядочить все предметы, которые остались после осуществления сортировки.</w:t>
      </w:r>
    </w:p>
    <w:p w:rsidR="00011421" w:rsidRPr="00E95153" w:rsidRDefault="00011421" w:rsidP="00011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5153">
        <w:rPr>
          <w:rFonts w:ascii="Times New Roman" w:hAnsi="Times New Roman" w:cs="Times New Roman"/>
          <w:sz w:val="28"/>
          <w:szCs w:val="28"/>
        </w:rPr>
        <w:t>3. С</w:t>
      </w:r>
      <w:r w:rsidR="00CC3132">
        <w:rPr>
          <w:rFonts w:ascii="Times New Roman" w:hAnsi="Times New Roman" w:cs="Times New Roman"/>
          <w:sz w:val="28"/>
          <w:szCs w:val="28"/>
        </w:rPr>
        <w:t>ОДЕРЖИ</w:t>
      </w:r>
      <w:r w:rsidRPr="00E95153">
        <w:rPr>
          <w:rFonts w:ascii="Times New Roman" w:hAnsi="Times New Roman" w:cs="Times New Roman"/>
          <w:sz w:val="28"/>
          <w:szCs w:val="28"/>
        </w:rPr>
        <w:t xml:space="preserve"> в чистоте.</w:t>
      </w:r>
    </w:p>
    <w:p w:rsidR="00011421" w:rsidRPr="00E95153" w:rsidRDefault="00011421" w:rsidP="00011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5153">
        <w:rPr>
          <w:rFonts w:ascii="Times New Roman" w:hAnsi="Times New Roman" w:cs="Times New Roman"/>
          <w:sz w:val="28"/>
          <w:szCs w:val="28"/>
        </w:rPr>
        <w:t>4.</w:t>
      </w:r>
      <w:r w:rsidR="00CC3132">
        <w:rPr>
          <w:rFonts w:ascii="Times New Roman" w:hAnsi="Times New Roman" w:cs="Times New Roman"/>
          <w:sz w:val="28"/>
          <w:szCs w:val="28"/>
        </w:rPr>
        <w:t xml:space="preserve"> </w:t>
      </w:r>
      <w:r w:rsidR="00D06A7C" w:rsidRPr="00D06A7C">
        <w:rPr>
          <w:rFonts w:ascii="Times New Roman" w:hAnsi="Times New Roman" w:cs="Times New Roman"/>
          <w:sz w:val="28"/>
          <w:szCs w:val="28"/>
        </w:rPr>
        <w:t xml:space="preserve">СТАНДАРТИЗИРУЙ </w:t>
      </w:r>
      <w:r w:rsidR="00D06A7C">
        <w:rPr>
          <w:rFonts w:ascii="Times New Roman" w:hAnsi="Times New Roman" w:cs="Times New Roman"/>
          <w:sz w:val="28"/>
          <w:szCs w:val="28"/>
        </w:rPr>
        <w:t>- соблюдай</w:t>
      </w:r>
      <w:r w:rsidR="00CC3132">
        <w:rPr>
          <w:rFonts w:ascii="Times New Roman" w:hAnsi="Times New Roman" w:cs="Times New Roman"/>
          <w:sz w:val="28"/>
          <w:szCs w:val="28"/>
        </w:rPr>
        <w:t xml:space="preserve"> </w:t>
      </w:r>
      <w:r w:rsidRPr="00E95153">
        <w:rPr>
          <w:rFonts w:ascii="Times New Roman" w:hAnsi="Times New Roman" w:cs="Times New Roman"/>
          <w:sz w:val="28"/>
          <w:szCs w:val="28"/>
        </w:rPr>
        <w:t>концепцию чистоты и непрерывно повторя</w:t>
      </w:r>
      <w:r w:rsidR="00CC3132">
        <w:rPr>
          <w:rFonts w:ascii="Times New Roman" w:hAnsi="Times New Roman" w:cs="Times New Roman"/>
          <w:sz w:val="28"/>
          <w:szCs w:val="28"/>
        </w:rPr>
        <w:t>й</w:t>
      </w:r>
      <w:r w:rsidRPr="00E95153">
        <w:rPr>
          <w:rFonts w:ascii="Times New Roman" w:hAnsi="Times New Roman" w:cs="Times New Roman"/>
          <w:sz w:val="28"/>
          <w:szCs w:val="28"/>
        </w:rPr>
        <w:t xml:space="preserve"> три предыдущих шага.</w:t>
      </w:r>
    </w:p>
    <w:p w:rsidR="00011421" w:rsidRPr="00E95153" w:rsidRDefault="00011421" w:rsidP="00011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5153">
        <w:rPr>
          <w:rFonts w:ascii="Times New Roman" w:hAnsi="Times New Roman" w:cs="Times New Roman"/>
          <w:sz w:val="28"/>
          <w:szCs w:val="28"/>
        </w:rPr>
        <w:t xml:space="preserve">5. </w:t>
      </w:r>
      <w:r w:rsidR="00D06A7C" w:rsidRPr="00D06A7C">
        <w:rPr>
          <w:rFonts w:ascii="Times New Roman" w:hAnsi="Times New Roman" w:cs="Times New Roman"/>
          <w:sz w:val="28"/>
          <w:szCs w:val="28"/>
        </w:rPr>
        <w:t xml:space="preserve">СОВЕРШЕНСТВУЙ </w:t>
      </w:r>
      <w:r w:rsidR="00D06A7C">
        <w:rPr>
          <w:rFonts w:ascii="Times New Roman" w:hAnsi="Times New Roman" w:cs="Times New Roman"/>
          <w:sz w:val="28"/>
          <w:szCs w:val="28"/>
        </w:rPr>
        <w:t xml:space="preserve">- самодисциплина - </w:t>
      </w:r>
      <w:r w:rsidRPr="00E95153">
        <w:rPr>
          <w:rFonts w:ascii="Times New Roman" w:hAnsi="Times New Roman" w:cs="Times New Roman"/>
          <w:sz w:val="28"/>
          <w:szCs w:val="28"/>
        </w:rPr>
        <w:t>выработать привычку участия в 5S с помощью стандартов.</w:t>
      </w:r>
    </w:p>
    <w:p w:rsidR="00D06A7C" w:rsidRPr="00D06A7C" w:rsidRDefault="00D06A7C" w:rsidP="000114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6A7C">
        <w:rPr>
          <w:rFonts w:ascii="Times New Roman" w:hAnsi="Times New Roman" w:cs="Times New Roman"/>
          <w:b/>
          <w:sz w:val="28"/>
          <w:szCs w:val="28"/>
        </w:rPr>
        <w:t>Визуализация:</w:t>
      </w:r>
    </w:p>
    <w:p w:rsidR="00011421" w:rsidRPr="00011421" w:rsidRDefault="00D06A7C" w:rsidP="0001142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Алгоритмы,</w:t>
      </w:r>
      <w:r w:rsidR="006E360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правила обращения,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11421" w:rsidRPr="000114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карточки и визуальные подсказки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(картинки, игрушки)</w:t>
      </w:r>
    </w:p>
    <w:p w:rsidR="00011421" w:rsidRPr="00011421" w:rsidRDefault="00D06A7C" w:rsidP="0001142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="00011421" w:rsidRPr="000114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аздел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ители</w:t>
      </w:r>
      <w:r w:rsidR="00011421" w:rsidRPr="000114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книг по категориям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маркеры</w:t>
      </w:r>
      <w:r w:rsidR="006E360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закладки</w:t>
      </w:r>
    </w:p>
    <w:p w:rsidR="00D06A7C" w:rsidRDefault="00D06A7C" w:rsidP="0001142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11421" w:rsidRPr="00011421" w:rsidRDefault="00011421" w:rsidP="0001142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Pr="000114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ниги в уголок возвращались постепенно – например, чью то любимую книгу почитали – она осталась, закладки сделали – зайчик передал,  иллюстрации нарисовали – книга появилась и т.д.</w:t>
      </w:r>
    </w:p>
    <w:p w:rsidR="00011421" w:rsidRDefault="00011421" w:rsidP="00E951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984" w:rsidRDefault="003B5984" w:rsidP="00E951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984" w:rsidRDefault="003B5984" w:rsidP="00E951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984" w:rsidRDefault="003B5984" w:rsidP="00E951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984" w:rsidRDefault="003B5984" w:rsidP="00E951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984" w:rsidRPr="003B5984" w:rsidRDefault="003B5984" w:rsidP="003B59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5984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3B5984" w:rsidRDefault="003B5984" w:rsidP="003B598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B5984">
        <w:rPr>
          <w:rFonts w:ascii="Times New Roman" w:hAnsi="Times New Roman" w:cs="Times New Roman"/>
          <w:sz w:val="28"/>
          <w:szCs w:val="28"/>
        </w:rPr>
        <w:t>Детские книги разных жанров и форматов.</w:t>
      </w:r>
    </w:p>
    <w:p w:rsidR="003B5984" w:rsidRDefault="003B5984" w:rsidP="003B598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B5984">
        <w:rPr>
          <w:rFonts w:ascii="Times New Roman" w:hAnsi="Times New Roman" w:cs="Times New Roman"/>
          <w:sz w:val="28"/>
          <w:szCs w:val="28"/>
        </w:rPr>
        <w:t>Мягкая мебель для комфортного чтения.</w:t>
      </w:r>
    </w:p>
    <w:p w:rsidR="003B5984" w:rsidRDefault="003B5984" w:rsidP="003B598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B5984">
        <w:rPr>
          <w:rFonts w:ascii="Times New Roman" w:hAnsi="Times New Roman" w:cs="Times New Roman"/>
          <w:sz w:val="28"/>
          <w:szCs w:val="28"/>
        </w:rPr>
        <w:t xml:space="preserve">Цветная бумага, </w:t>
      </w:r>
      <w:r>
        <w:rPr>
          <w:rFonts w:ascii="Times New Roman" w:hAnsi="Times New Roman" w:cs="Times New Roman"/>
          <w:sz w:val="28"/>
          <w:szCs w:val="28"/>
        </w:rPr>
        <w:t xml:space="preserve">ножницы, клей, </w:t>
      </w:r>
      <w:r w:rsidRPr="003B5984">
        <w:rPr>
          <w:rFonts w:ascii="Times New Roman" w:hAnsi="Times New Roman" w:cs="Times New Roman"/>
          <w:sz w:val="28"/>
          <w:szCs w:val="28"/>
        </w:rPr>
        <w:t>карандаши, краски для творчества.</w:t>
      </w:r>
    </w:p>
    <w:p w:rsidR="003B5984" w:rsidRDefault="003B5984" w:rsidP="003B598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Шаблоны закладок для книг</w:t>
      </w:r>
    </w:p>
    <w:p w:rsidR="003B5984" w:rsidRPr="003B5984" w:rsidRDefault="003B5984" w:rsidP="003B598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Небольшие игрушки (статуэтки)</w:t>
      </w:r>
    </w:p>
    <w:p w:rsidR="003B5984" w:rsidRPr="003B5984" w:rsidRDefault="003B5984" w:rsidP="003B598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B5984">
        <w:rPr>
          <w:rFonts w:ascii="Times New Roman" w:hAnsi="Times New Roman" w:cs="Times New Roman"/>
          <w:sz w:val="28"/>
          <w:szCs w:val="28"/>
        </w:rPr>
        <w:t>Компьютер или планшет для показа презентаций о правилах пользования библиотекой.</w:t>
      </w:r>
    </w:p>
    <w:p w:rsidR="003B5984" w:rsidRDefault="003B5984" w:rsidP="003B59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984" w:rsidRDefault="003B5984" w:rsidP="003B59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984" w:rsidRDefault="003B5984" w:rsidP="003B59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984" w:rsidRDefault="003B5984" w:rsidP="003B59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984" w:rsidRDefault="003B5984" w:rsidP="003B59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984" w:rsidRDefault="003B5984" w:rsidP="003B59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984" w:rsidRDefault="003B5984" w:rsidP="003B59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984" w:rsidRDefault="003B5984" w:rsidP="003B59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984" w:rsidRDefault="003B5984" w:rsidP="00E951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984" w:rsidRDefault="003B5984" w:rsidP="00E951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984" w:rsidRDefault="003B5984" w:rsidP="00E951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984" w:rsidRDefault="003B5984" w:rsidP="00E951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984" w:rsidRDefault="003B5984" w:rsidP="00E951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984" w:rsidRDefault="003B5984" w:rsidP="00E951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984" w:rsidRDefault="003B5984" w:rsidP="00E951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984" w:rsidRDefault="003B5984" w:rsidP="00E951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984" w:rsidRDefault="003B5984" w:rsidP="00E951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984" w:rsidRDefault="003B5984" w:rsidP="00E951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984" w:rsidRDefault="003B5984" w:rsidP="00E951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984" w:rsidRDefault="003B5984" w:rsidP="00E951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984" w:rsidRDefault="003B5984" w:rsidP="00E951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984" w:rsidRDefault="003B5984" w:rsidP="00E951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984" w:rsidRDefault="003B5984" w:rsidP="00E951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984" w:rsidRDefault="00E36694" w:rsidP="00703291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CF2270E" wp14:editId="30D1298A">
            <wp:extent cx="9251950" cy="6499495"/>
            <wp:effectExtent l="0" t="0" r="6350" b="0"/>
            <wp:docPr id="2" name="Рисунок 2" descr="C:\Users\User\Desktop\КНИГИ\шаб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НИГИ\шаблон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9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984" w:rsidRDefault="003B5984" w:rsidP="00703291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3B5984" w:rsidRDefault="003B5984" w:rsidP="00703291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E36694" w:rsidRDefault="00E36694" w:rsidP="00E36694">
      <w:pPr>
        <w:pStyle w:val="a3"/>
        <w:shd w:val="clear" w:color="auto" w:fill="FFFFFF" w:themeFill="background1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125075" cy="6838950"/>
            <wp:effectExtent l="0" t="0" r="9525" b="0"/>
            <wp:docPr id="3" name="Рисунок 3" descr="C:\Users\User\Desktop\КНИГИ\правила по книг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НИГИ\правила по книгам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7099" cy="684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694" w:rsidRDefault="00E36694" w:rsidP="00E36694">
      <w:pPr>
        <w:pStyle w:val="a3"/>
        <w:shd w:val="clear" w:color="auto" w:fill="FFFFFF" w:themeFill="background1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51950" cy="7146770"/>
            <wp:effectExtent l="0" t="0" r="6350" b="0"/>
            <wp:docPr id="4" name="Рисунок 4" descr="C:\Users\User\Desktop\КНИГИ\шаблон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НИГИ\шаблоны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14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694" w:rsidRDefault="00E36694" w:rsidP="00E36694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36694" w:rsidRDefault="00E36694" w:rsidP="00E3669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E36694" w:rsidRDefault="00E36694" w:rsidP="00E3669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703291">
        <w:rPr>
          <w:rFonts w:ascii="Times New Roman" w:hAnsi="Times New Roman" w:cs="Times New Roman"/>
          <w:sz w:val="28"/>
          <w:szCs w:val="28"/>
        </w:rPr>
        <w:t>Опрос родителей на тему</w:t>
      </w:r>
    </w:p>
    <w:p w:rsidR="00E36694" w:rsidRPr="00703291" w:rsidRDefault="00E36694" w:rsidP="00E3669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  <w:r w:rsidRPr="00703291">
        <w:rPr>
          <w:rFonts w:ascii="Times New Roman" w:hAnsi="Times New Roman" w:cs="Times New Roman"/>
          <w:sz w:val="36"/>
          <w:szCs w:val="36"/>
        </w:rPr>
        <w:t>"Бережливое отношение к книгам"</w:t>
      </w:r>
    </w:p>
    <w:p w:rsidR="00E36694" w:rsidRPr="00703291" w:rsidRDefault="00E36694" w:rsidP="00E3669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E36694" w:rsidRPr="00703291" w:rsidRDefault="00E36694" w:rsidP="00E3669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03291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</w:p>
    <w:p w:rsidR="00E36694" w:rsidRPr="00703291" w:rsidRDefault="00E36694" w:rsidP="00E3669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E36694" w:rsidRPr="00703291" w:rsidRDefault="00E36694" w:rsidP="00E3669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03291">
        <w:rPr>
          <w:rFonts w:ascii="Times New Roman" w:hAnsi="Times New Roman" w:cs="Times New Roman"/>
          <w:sz w:val="28"/>
          <w:szCs w:val="28"/>
        </w:rPr>
        <w:t xml:space="preserve">Мы проводим опрос о бережливом отношении к книгам, чтобы лучше понять, как мы можем воспитывать у детей любовь к чтению и ответственное отношение к книге. Ваши ответы помогут нам улучшить образовательный процесс. Пожалуйста, ответьте на следующие вопросы: </w:t>
      </w:r>
      <w:hyperlink r:id="rId10" w:history="1">
        <w:r w:rsidRPr="007C78C4">
          <w:rPr>
            <w:rStyle w:val="a8"/>
            <w:rFonts w:ascii="Times New Roman" w:hAnsi="Times New Roman" w:cs="Times New Roman"/>
            <w:sz w:val="28"/>
            <w:szCs w:val="28"/>
          </w:rPr>
          <w:t>https://forms.yandex.ru/u/6836d16d02848f00a613e624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694" w:rsidRDefault="00E36694" w:rsidP="00E3669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36694" w:rsidTr="00FD0CC8">
        <w:tc>
          <w:tcPr>
            <w:tcW w:w="7393" w:type="dxa"/>
          </w:tcPr>
          <w:p w:rsidR="00E36694" w:rsidRPr="00AA4BFE" w:rsidRDefault="00E36694" w:rsidP="00FD0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E">
              <w:rPr>
                <w:rFonts w:ascii="Times New Roman" w:hAnsi="Times New Roman" w:cs="Times New Roman"/>
                <w:sz w:val="24"/>
                <w:szCs w:val="24"/>
              </w:rPr>
              <w:t>1. У вас дома есть книги?</w:t>
            </w:r>
          </w:p>
          <w:p w:rsidR="00E36694" w:rsidRPr="00AA4BFE" w:rsidRDefault="00E36694" w:rsidP="00FD0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E">
              <w:rPr>
                <w:rFonts w:ascii="Times New Roman" w:hAnsi="Times New Roman" w:cs="Times New Roman"/>
                <w:sz w:val="24"/>
                <w:szCs w:val="24"/>
              </w:rPr>
              <w:t xml:space="preserve">  - да</w:t>
            </w:r>
          </w:p>
          <w:p w:rsidR="00E36694" w:rsidRPr="00AA4BFE" w:rsidRDefault="00E36694" w:rsidP="00FD0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E">
              <w:rPr>
                <w:rFonts w:ascii="Times New Roman" w:hAnsi="Times New Roman" w:cs="Times New Roman"/>
                <w:sz w:val="24"/>
                <w:szCs w:val="24"/>
              </w:rPr>
              <w:t xml:space="preserve">  - да, только детские</w:t>
            </w:r>
          </w:p>
          <w:p w:rsidR="00E36694" w:rsidRPr="00AA4BFE" w:rsidRDefault="00E36694" w:rsidP="00FD0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E">
              <w:rPr>
                <w:rFonts w:ascii="Times New Roman" w:hAnsi="Times New Roman" w:cs="Times New Roman"/>
                <w:sz w:val="24"/>
                <w:szCs w:val="24"/>
              </w:rPr>
              <w:t xml:space="preserve">  - да, только взрослые</w:t>
            </w:r>
          </w:p>
          <w:p w:rsidR="00E36694" w:rsidRPr="00AA4BFE" w:rsidRDefault="00E36694" w:rsidP="00FD0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E">
              <w:rPr>
                <w:rFonts w:ascii="Times New Roman" w:hAnsi="Times New Roman" w:cs="Times New Roman"/>
                <w:sz w:val="24"/>
                <w:szCs w:val="24"/>
              </w:rPr>
              <w:t xml:space="preserve">  - вообще нет</w:t>
            </w:r>
          </w:p>
        </w:tc>
        <w:tc>
          <w:tcPr>
            <w:tcW w:w="7393" w:type="dxa"/>
          </w:tcPr>
          <w:p w:rsidR="00E36694" w:rsidRPr="00AA4BFE" w:rsidRDefault="00E36694" w:rsidP="00FD0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E">
              <w:rPr>
                <w:rFonts w:ascii="Times New Roman" w:hAnsi="Times New Roman" w:cs="Times New Roman"/>
                <w:sz w:val="24"/>
                <w:szCs w:val="24"/>
              </w:rPr>
              <w:t xml:space="preserve">4. Что, по вашему мнению, является основным способом донести до детей важность бережливого отношения к книгам?  </w:t>
            </w:r>
          </w:p>
          <w:p w:rsidR="00E36694" w:rsidRPr="00AA4BFE" w:rsidRDefault="00E36694" w:rsidP="00FD0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E">
              <w:rPr>
                <w:rFonts w:ascii="Times New Roman" w:hAnsi="Times New Roman" w:cs="Times New Roman"/>
                <w:sz w:val="24"/>
                <w:szCs w:val="24"/>
              </w:rPr>
              <w:t xml:space="preserve">   - Чтение книг вместе  </w:t>
            </w:r>
          </w:p>
          <w:p w:rsidR="00E36694" w:rsidRPr="00AA4BFE" w:rsidRDefault="00E36694" w:rsidP="00FD0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E">
              <w:rPr>
                <w:rFonts w:ascii="Times New Roman" w:hAnsi="Times New Roman" w:cs="Times New Roman"/>
                <w:sz w:val="24"/>
                <w:szCs w:val="24"/>
              </w:rPr>
              <w:t xml:space="preserve">   - Примеры бережного обращения с книгами  </w:t>
            </w:r>
          </w:p>
          <w:p w:rsidR="00E36694" w:rsidRPr="00AA4BFE" w:rsidRDefault="00E36694" w:rsidP="00FD0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E">
              <w:rPr>
                <w:rFonts w:ascii="Times New Roman" w:hAnsi="Times New Roman" w:cs="Times New Roman"/>
                <w:sz w:val="24"/>
                <w:szCs w:val="24"/>
              </w:rPr>
              <w:t xml:space="preserve">   - Участие в мероприятиях по обмену книгами  </w:t>
            </w:r>
          </w:p>
          <w:p w:rsidR="00E36694" w:rsidRPr="00AA4BFE" w:rsidRDefault="00E36694" w:rsidP="00FD0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E">
              <w:rPr>
                <w:rFonts w:ascii="Times New Roman" w:hAnsi="Times New Roman" w:cs="Times New Roman"/>
                <w:sz w:val="24"/>
                <w:szCs w:val="24"/>
              </w:rPr>
              <w:t xml:space="preserve">   - Затрудняюсь ответить</w:t>
            </w:r>
          </w:p>
        </w:tc>
      </w:tr>
      <w:tr w:rsidR="00E36694" w:rsidTr="00FD0CC8">
        <w:tc>
          <w:tcPr>
            <w:tcW w:w="7393" w:type="dxa"/>
          </w:tcPr>
          <w:p w:rsidR="00E36694" w:rsidRPr="00AA4BFE" w:rsidRDefault="00E36694" w:rsidP="00FD0CC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E">
              <w:rPr>
                <w:rFonts w:ascii="Times New Roman" w:hAnsi="Times New Roman" w:cs="Times New Roman"/>
                <w:sz w:val="24"/>
                <w:szCs w:val="24"/>
              </w:rPr>
              <w:t xml:space="preserve">2. Как часто ваша семья читает книги вместе?  </w:t>
            </w:r>
          </w:p>
          <w:p w:rsidR="00E36694" w:rsidRPr="00AA4BFE" w:rsidRDefault="00E36694" w:rsidP="00FD0CC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E">
              <w:rPr>
                <w:rFonts w:ascii="Times New Roman" w:hAnsi="Times New Roman" w:cs="Times New Roman"/>
                <w:sz w:val="24"/>
                <w:szCs w:val="24"/>
              </w:rPr>
              <w:t xml:space="preserve">   - Каждый день  </w:t>
            </w:r>
          </w:p>
          <w:p w:rsidR="00E36694" w:rsidRPr="00AA4BFE" w:rsidRDefault="00E36694" w:rsidP="00FD0CC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E">
              <w:rPr>
                <w:rFonts w:ascii="Times New Roman" w:hAnsi="Times New Roman" w:cs="Times New Roman"/>
                <w:sz w:val="24"/>
                <w:szCs w:val="24"/>
              </w:rPr>
              <w:t xml:space="preserve">   - Несколько раз в неделю  </w:t>
            </w:r>
          </w:p>
          <w:p w:rsidR="00E36694" w:rsidRPr="00AA4BFE" w:rsidRDefault="00E36694" w:rsidP="00FD0CC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E">
              <w:rPr>
                <w:rFonts w:ascii="Times New Roman" w:hAnsi="Times New Roman" w:cs="Times New Roman"/>
                <w:sz w:val="24"/>
                <w:szCs w:val="24"/>
              </w:rPr>
              <w:t xml:space="preserve">   - Раз в неделю  </w:t>
            </w:r>
          </w:p>
          <w:p w:rsidR="00E36694" w:rsidRPr="00AA4BFE" w:rsidRDefault="00E36694" w:rsidP="00FD0CC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E">
              <w:rPr>
                <w:rFonts w:ascii="Times New Roman" w:hAnsi="Times New Roman" w:cs="Times New Roman"/>
                <w:sz w:val="24"/>
                <w:szCs w:val="24"/>
              </w:rPr>
              <w:t xml:space="preserve">   - Реже  </w:t>
            </w:r>
          </w:p>
        </w:tc>
        <w:tc>
          <w:tcPr>
            <w:tcW w:w="7393" w:type="dxa"/>
          </w:tcPr>
          <w:p w:rsidR="00E36694" w:rsidRPr="00AA4BFE" w:rsidRDefault="00E36694" w:rsidP="00FD0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E">
              <w:rPr>
                <w:rFonts w:ascii="Times New Roman" w:hAnsi="Times New Roman" w:cs="Times New Roman"/>
                <w:sz w:val="24"/>
                <w:szCs w:val="24"/>
              </w:rPr>
              <w:t xml:space="preserve">5. Какие шаги вы предпринимаете для того, чтобы ваши дети обращались с книгами бережно?  </w:t>
            </w:r>
          </w:p>
          <w:p w:rsidR="00E36694" w:rsidRPr="00AA4BFE" w:rsidRDefault="00E36694" w:rsidP="00FD0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E">
              <w:rPr>
                <w:rFonts w:ascii="Times New Roman" w:hAnsi="Times New Roman" w:cs="Times New Roman"/>
                <w:sz w:val="24"/>
                <w:szCs w:val="24"/>
              </w:rPr>
              <w:t xml:space="preserve">   - Обсуждаем с ними, как обращаться с книгами  </w:t>
            </w:r>
          </w:p>
          <w:p w:rsidR="00E36694" w:rsidRPr="00AA4BFE" w:rsidRDefault="00E36694" w:rsidP="00FD0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E">
              <w:rPr>
                <w:rFonts w:ascii="Times New Roman" w:hAnsi="Times New Roman" w:cs="Times New Roman"/>
                <w:sz w:val="24"/>
                <w:szCs w:val="24"/>
              </w:rPr>
              <w:t xml:space="preserve">   - Устанавливаем правила о хранении и использовании книг  </w:t>
            </w:r>
          </w:p>
          <w:p w:rsidR="00E36694" w:rsidRPr="00AA4BFE" w:rsidRDefault="00E36694" w:rsidP="00FD0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E">
              <w:rPr>
                <w:rFonts w:ascii="Times New Roman" w:hAnsi="Times New Roman" w:cs="Times New Roman"/>
                <w:sz w:val="24"/>
                <w:szCs w:val="24"/>
              </w:rPr>
              <w:t xml:space="preserve">   - Мотивируем детей к чтению и заботе о книгах  </w:t>
            </w:r>
          </w:p>
          <w:p w:rsidR="00E36694" w:rsidRPr="00AA4BFE" w:rsidRDefault="00E36694" w:rsidP="00FD0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E">
              <w:rPr>
                <w:rFonts w:ascii="Times New Roman" w:hAnsi="Times New Roman" w:cs="Times New Roman"/>
                <w:sz w:val="24"/>
                <w:szCs w:val="24"/>
              </w:rPr>
              <w:t xml:space="preserve">   - Ничего не делаем  </w:t>
            </w:r>
          </w:p>
        </w:tc>
      </w:tr>
      <w:tr w:rsidR="00E36694" w:rsidTr="00FD0CC8">
        <w:tc>
          <w:tcPr>
            <w:tcW w:w="7393" w:type="dxa"/>
          </w:tcPr>
          <w:p w:rsidR="00E36694" w:rsidRPr="00AA4BFE" w:rsidRDefault="00E36694" w:rsidP="00FD0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E">
              <w:rPr>
                <w:rFonts w:ascii="Times New Roman" w:hAnsi="Times New Roman" w:cs="Times New Roman"/>
                <w:sz w:val="24"/>
                <w:szCs w:val="24"/>
              </w:rPr>
              <w:t xml:space="preserve">3. Как вы считаете, важно ли обучать детей бережливому отношению к книгам?  </w:t>
            </w:r>
          </w:p>
          <w:p w:rsidR="00E36694" w:rsidRPr="00AA4BFE" w:rsidRDefault="00E36694" w:rsidP="00FD0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E">
              <w:rPr>
                <w:rFonts w:ascii="Times New Roman" w:hAnsi="Times New Roman" w:cs="Times New Roman"/>
                <w:sz w:val="24"/>
                <w:szCs w:val="24"/>
              </w:rPr>
              <w:t xml:space="preserve">   - Да, очень важно  </w:t>
            </w:r>
          </w:p>
          <w:p w:rsidR="00E36694" w:rsidRPr="00AA4BFE" w:rsidRDefault="00E36694" w:rsidP="00FD0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E">
              <w:rPr>
                <w:rFonts w:ascii="Times New Roman" w:hAnsi="Times New Roman" w:cs="Times New Roman"/>
                <w:sz w:val="24"/>
                <w:szCs w:val="24"/>
              </w:rPr>
              <w:t xml:space="preserve">   - Да, но есть более важные вещи  </w:t>
            </w:r>
          </w:p>
          <w:p w:rsidR="00E36694" w:rsidRPr="00AA4BFE" w:rsidRDefault="00E36694" w:rsidP="00FD0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E">
              <w:rPr>
                <w:rFonts w:ascii="Times New Roman" w:hAnsi="Times New Roman" w:cs="Times New Roman"/>
                <w:sz w:val="24"/>
                <w:szCs w:val="24"/>
              </w:rPr>
              <w:t xml:space="preserve">   - Нет, это не так важно  </w:t>
            </w:r>
          </w:p>
        </w:tc>
        <w:tc>
          <w:tcPr>
            <w:tcW w:w="7393" w:type="dxa"/>
          </w:tcPr>
          <w:p w:rsidR="00E36694" w:rsidRDefault="00E36694" w:rsidP="00FD0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694" w:rsidRDefault="00E36694" w:rsidP="00FD0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694" w:rsidRPr="00AA4BFE" w:rsidRDefault="00E36694" w:rsidP="00FD0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E">
              <w:rPr>
                <w:rFonts w:ascii="Times New Roman" w:hAnsi="Times New Roman" w:cs="Times New Roman"/>
                <w:sz w:val="24"/>
                <w:szCs w:val="24"/>
              </w:rPr>
              <w:t>Спасибо за участие! Ваше мнение очень важно для нас.</w:t>
            </w:r>
          </w:p>
        </w:tc>
      </w:tr>
    </w:tbl>
    <w:p w:rsidR="00E36694" w:rsidRDefault="00E36694" w:rsidP="00E3669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E36694" w:rsidRDefault="00E36694" w:rsidP="00E3669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E36694" w:rsidRDefault="00E36694" w:rsidP="00E3669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E36694" w:rsidRDefault="00E36694" w:rsidP="00E3669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E36694" w:rsidRDefault="00E36694" w:rsidP="00E3669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E36694" w:rsidRDefault="00E36694" w:rsidP="00E3669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6694" w:rsidRDefault="00E36694" w:rsidP="00E3669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6694" w:rsidRPr="00E36694" w:rsidRDefault="00E36694" w:rsidP="00E3669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E36694" w:rsidRPr="00E36694" w:rsidRDefault="00E36694" w:rsidP="00E3669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color w:val="FF0000"/>
          <w:sz w:val="36"/>
          <w:szCs w:val="24"/>
          <w:lang w:eastAsia="ru-RU"/>
        </w:rPr>
      </w:pPr>
      <w:r w:rsidRPr="00E36694">
        <w:rPr>
          <w:rFonts w:ascii="Times New Roman" w:eastAsiaTheme="minorEastAsia" w:hAnsi="Times New Roman" w:cs="Times New Roman"/>
          <w:b/>
          <w:i/>
          <w:color w:val="FF0000"/>
          <w:sz w:val="36"/>
          <w:szCs w:val="24"/>
          <w:lang w:eastAsia="ru-RU"/>
        </w:rPr>
        <w:t xml:space="preserve">Примерный перечень русских народных сказок для реализации ФОП </w:t>
      </w:r>
      <w:proofErr w:type="gramStart"/>
      <w:r w:rsidRPr="00E36694">
        <w:rPr>
          <w:rFonts w:ascii="Times New Roman" w:eastAsiaTheme="minorEastAsia" w:hAnsi="Times New Roman" w:cs="Times New Roman"/>
          <w:b/>
          <w:i/>
          <w:color w:val="FF0000"/>
          <w:sz w:val="36"/>
          <w:szCs w:val="24"/>
          <w:lang w:eastAsia="ru-RU"/>
        </w:rPr>
        <w:t>ДО</w:t>
      </w:r>
      <w:proofErr w:type="gramEnd"/>
      <w:r w:rsidRPr="00E36694">
        <w:rPr>
          <w:rFonts w:ascii="Times New Roman" w:eastAsiaTheme="minorEastAsia" w:hAnsi="Times New Roman" w:cs="Times New Roman"/>
          <w:b/>
          <w:i/>
          <w:color w:val="FF0000"/>
          <w:sz w:val="36"/>
          <w:szCs w:val="24"/>
          <w:lang w:eastAsia="ru-RU"/>
        </w:rPr>
        <w:t>.</w:t>
      </w:r>
    </w:p>
    <w:p w:rsidR="00E36694" w:rsidRPr="00E36694" w:rsidRDefault="00E36694" w:rsidP="00E3669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double"/>
          <w:lang w:eastAsia="ru-RU"/>
        </w:rPr>
      </w:pPr>
    </w:p>
    <w:p w:rsidR="00E36694" w:rsidRPr="00E36694" w:rsidRDefault="00E36694" w:rsidP="00E3669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6694">
        <w:rPr>
          <w:rFonts w:ascii="Times New Roman" w:eastAsiaTheme="minorEastAsia" w:hAnsi="Times New Roman" w:cs="Times New Roman"/>
          <w:sz w:val="28"/>
          <w:szCs w:val="28"/>
          <w:u w:val="double"/>
          <w:lang w:eastAsia="ru-RU"/>
        </w:rPr>
        <w:t xml:space="preserve"> От 2 до 3 лет</w:t>
      </w:r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36694" w:rsidRPr="00E36694" w:rsidRDefault="00E36694" w:rsidP="00E3669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6694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Русские народные сказки.</w:t>
      </w:r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избушка"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О. 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Капицы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"Как коза избушку построила"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М.А. Булатова), "Кот, петух и лиса"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М. 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Боголюбской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"Лиса и заяц"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В. Даля), "Маша и медведь"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М.А. Булатова), "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Снегурушка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лиса"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А.Н. Толстого).</w:t>
      </w:r>
      <w:proofErr w:type="gramEnd"/>
    </w:p>
    <w:p w:rsidR="00E36694" w:rsidRPr="00E36694" w:rsidRDefault="00E36694" w:rsidP="00E3669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u w:val="double"/>
          <w:lang w:eastAsia="ru-RU"/>
        </w:rPr>
      </w:pPr>
      <w:r w:rsidRPr="00E36694">
        <w:rPr>
          <w:rFonts w:ascii="Times New Roman" w:eastAsiaTheme="minorEastAsia" w:hAnsi="Times New Roman" w:cs="Times New Roman"/>
          <w:sz w:val="28"/>
          <w:szCs w:val="28"/>
          <w:u w:val="double"/>
          <w:lang w:eastAsia="ru-RU"/>
        </w:rPr>
        <w:t>От 3 до 4 лет.</w:t>
      </w:r>
    </w:p>
    <w:p w:rsidR="00E36694" w:rsidRPr="00E36694" w:rsidRDefault="00E36694" w:rsidP="00E3669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6694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Русские народные сказки.</w:t>
      </w:r>
      <w:r w:rsidRPr="00E366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"Бычок - черный бочок, белые копытца"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М. Булатова); "Волк и козлята"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А.Н. Толстого); "Кот, петух и лиса"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М. 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Боголюбской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); "Лиса и заяц"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В. Даля); "Снегурочка и лиса"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М. Булатова); "У страха глаза велики"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Серовой).</w:t>
      </w:r>
      <w:proofErr w:type="gramEnd"/>
    </w:p>
    <w:p w:rsidR="00E36694" w:rsidRPr="00E36694" w:rsidRDefault="00E36694" w:rsidP="00E3669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u w:val="double"/>
          <w:lang w:eastAsia="ru-RU"/>
        </w:rPr>
      </w:pPr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36694">
        <w:rPr>
          <w:rFonts w:ascii="Times New Roman" w:eastAsiaTheme="minorEastAsia" w:hAnsi="Times New Roman" w:cs="Times New Roman"/>
          <w:sz w:val="28"/>
          <w:szCs w:val="28"/>
          <w:u w:val="double"/>
          <w:lang w:eastAsia="ru-RU"/>
        </w:rPr>
        <w:t>От 4 до 5 лет.</w:t>
      </w:r>
    </w:p>
    <w:p w:rsidR="00E36694" w:rsidRPr="00E36694" w:rsidRDefault="00E36694" w:rsidP="00E3669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6694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Русские народные сказки</w:t>
      </w:r>
      <w:r w:rsidRPr="00E366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"Гуси-лебеди"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М.А. Булатова); "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Жихарка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И. Карнауховой); "Заяц-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хваста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А.Н. Толстого); "Зимовье"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И. Соколова-Микитова); "Коза-дереза"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М.А. Булатова); "Петушок и бобовое зернышко"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О. 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Капицы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); "</w:t>
      </w:r>
      <w:proofErr w:type="gram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Лиса-лапотница</w:t>
      </w:r>
      <w:proofErr w:type="gram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В. Даля); "Лисичка-сестричка и волк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М.А. Булатова); "Смоляной бычок"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М.А. Булатова); "Снегурочка"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М.А. Булатова).</w:t>
      </w:r>
      <w:proofErr w:type="gramEnd"/>
    </w:p>
    <w:p w:rsidR="00E36694" w:rsidRPr="00E36694" w:rsidRDefault="00E36694" w:rsidP="00E3669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u w:val="double"/>
          <w:lang w:eastAsia="ru-RU"/>
        </w:rPr>
      </w:pPr>
      <w:r w:rsidRPr="00E36694">
        <w:rPr>
          <w:rFonts w:ascii="Times New Roman" w:eastAsiaTheme="minorEastAsia" w:hAnsi="Times New Roman" w:cs="Times New Roman"/>
          <w:sz w:val="28"/>
          <w:szCs w:val="28"/>
          <w:u w:val="double"/>
          <w:lang w:eastAsia="ru-RU"/>
        </w:rPr>
        <w:t xml:space="preserve"> От 5 до 6 лет.</w:t>
      </w:r>
    </w:p>
    <w:p w:rsidR="00E36694" w:rsidRPr="00E36694" w:rsidRDefault="00E36694" w:rsidP="00E3669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6694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Русские народные сказки.</w:t>
      </w:r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"Жил-был карась..." (докучная сказка); "Жили-были два братца..." (докучная сказка); "Заяц-хвастун"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О.И. 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Капицы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/пересказ А.Н. Толстого); "Крылатый, мохнатый да масляный"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И.В. Карнауховой); "Лиса и кувшин"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О.И. 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Капицы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); "Морозко" (пересказ М. Булатова); "По щучьему веленью"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А.Н. Толстого); "Сестрица Аленушка и братец Иванушка" (пересказ А.Н. Толстого); "Сивка-бурка"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М.А. Булатова/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А.Н. Толстого/пересказ К.Д. Ушинского); "Царевна-лягушка"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А.Н. Толстого/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Булатова).</w:t>
      </w:r>
      <w:proofErr w:type="gramEnd"/>
    </w:p>
    <w:p w:rsidR="00E36694" w:rsidRPr="00E36694" w:rsidRDefault="00E36694" w:rsidP="00E3669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u w:val="double"/>
          <w:lang w:eastAsia="ru-RU"/>
        </w:rPr>
      </w:pPr>
      <w:r w:rsidRPr="00E36694">
        <w:rPr>
          <w:rFonts w:ascii="Times New Roman" w:eastAsiaTheme="minorEastAsia" w:hAnsi="Times New Roman" w:cs="Times New Roman"/>
          <w:sz w:val="28"/>
          <w:szCs w:val="28"/>
          <w:u w:val="double"/>
          <w:lang w:eastAsia="ru-RU"/>
        </w:rPr>
        <w:t xml:space="preserve"> От 6 до 7 лет.</w:t>
      </w:r>
    </w:p>
    <w:p w:rsidR="00E36694" w:rsidRPr="00E36694" w:rsidRDefault="00E36694" w:rsidP="00E3669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6694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Русские народные сказки.</w:t>
      </w:r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"Василиса Прекрасная" (из сборника А.Н. Афанасьева); "Вежливый Кот-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воркот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М. Булатова); "Иван Царевич и Серый Волк"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А.Н. Толстого); "Зимовье зверей"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А.Н. Толстого); "Кощей Бессмертный" (2 вариант) (из сборника А.Н. Афанасьева); "Рифмы" (авторизованный пересказ Б.В. Шергина); "Семь 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Симеонов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семь работников"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И.В. Карнауховой); "Солдатская загадка" (из сборника А.Н. Афанасьева); "У страха глаза велики"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О.И. 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Капицы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); "Хвосты" (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О.И. </w:t>
      </w:r>
      <w:proofErr w:type="spellStart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Капицы</w:t>
      </w:r>
      <w:proofErr w:type="spellEnd"/>
      <w:r w:rsidRPr="00E3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  <w:proofErr w:type="gramEnd"/>
    </w:p>
    <w:p w:rsidR="00E36694" w:rsidRPr="00E36694" w:rsidRDefault="00E36694" w:rsidP="00E36694"/>
    <w:p w:rsidR="00E36694" w:rsidRDefault="00E36694" w:rsidP="00E36694">
      <w:pPr>
        <w:pStyle w:val="a3"/>
        <w:shd w:val="clear" w:color="auto" w:fill="FFFFFF" w:themeFill="background1"/>
        <w:ind w:left="-426"/>
        <w:rPr>
          <w:rFonts w:ascii="Times New Roman" w:hAnsi="Times New Roman" w:cs="Times New Roman"/>
          <w:sz w:val="28"/>
          <w:szCs w:val="28"/>
        </w:rPr>
      </w:pPr>
    </w:p>
    <w:p w:rsidR="00E36694" w:rsidRDefault="00E36694" w:rsidP="00E36694">
      <w:pPr>
        <w:pStyle w:val="a3"/>
        <w:shd w:val="clear" w:color="auto" w:fill="FFFFFF" w:themeFill="background1"/>
        <w:ind w:left="-426"/>
        <w:rPr>
          <w:rFonts w:ascii="Times New Roman" w:hAnsi="Times New Roman" w:cs="Times New Roman"/>
          <w:sz w:val="28"/>
          <w:szCs w:val="28"/>
        </w:rPr>
      </w:pPr>
    </w:p>
    <w:p w:rsidR="00E36694" w:rsidRDefault="00E36694" w:rsidP="00E3669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E36694" w:rsidSect="00AB5DDA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723F"/>
    <w:multiLevelType w:val="hybridMultilevel"/>
    <w:tmpl w:val="59487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F700C"/>
    <w:multiLevelType w:val="multilevel"/>
    <w:tmpl w:val="8970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035A6"/>
    <w:multiLevelType w:val="hybridMultilevel"/>
    <w:tmpl w:val="0EA8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743A"/>
    <w:multiLevelType w:val="multilevel"/>
    <w:tmpl w:val="68A6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1D29B8"/>
    <w:multiLevelType w:val="multilevel"/>
    <w:tmpl w:val="5390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FF6F07"/>
    <w:multiLevelType w:val="multilevel"/>
    <w:tmpl w:val="813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3415F7"/>
    <w:multiLevelType w:val="multilevel"/>
    <w:tmpl w:val="934EC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32F88"/>
    <w:multiLevelType w:val="multilevel"/>
    <w:tmpl w:val="3E9C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8F4EB9"/>
    <w:multiLevelType w:val="multilevel"/>
    <w:tmpl w:val="9B4C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323AF2"/>
    <w:multiLevelType w:val="multilevel"/>
    <w:tmpl w:val="1552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B1638"/>
    <w:multiLevelType w:val="multilevel"/>
    <w:tmpl w:val="0DF6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CD"/>
    <w:rsid w:val="00005B73"/>
    <w:rsid w:val="00011421"/>
    <w:rsid w:val="000173C1"/>
    <w:rsid w:val="00021BFF"/>
    <w:rsid w:val="000732EF"/>
    <w:rsid w:val="000B3951"/>
    <w:rsid w:val="00122E15"/>
    <w:rsid w:val="001B0E77"/>
    <w:rsid w:val="001D75B3"/>
    <w:rsid w:val="0022208F"/>
    <w:rsid w:val="0026528E"/>
    <w:rsid w:val="00280C15"/>
    <w:rsid w:val="002C63AD"/>
    <w:rsid w:val="002D1793"/>
    <w:rsid w:val="002F765F"/>
    <w:rsid w:val="00354EAB"/>
    <w:rsid w:val="00397379"/>
    <w:rsid w:val="003B5984"/>
    <w:rsid w:val="003E36B6"/>
    <w:rsid w:val="00400F29"/>
    <w:rsid w:val="004125B9"/>
    <w:rsid w:val="00435428"/>
    <w:rsid w:val="004560CC"/>
    <w:rsid w:val="00460919"/>
    <w:rsid w:val="00472606"/>
    <w:rsid w:val="00487154"/>
    <w:rsid w:val="004C75FB"/>
    <w:rsid w:val="004C7E39"/>
    <w:rsid w:val="004E0B43"/>
    <w:rsid w:val="006C225B"/>
    <w:rsid w:val="006E308D"/>
    <w:rsid w:val="006E360F"/>
    <w:rsid w:val="006F1CB7"/>
    <w:rsid w:val="00702CD6"/>
    <w:rsid w:val="00703291"/>
    <w:rsid w:val="00737887"/>
    <w:rsid w:val="0077656F"/>
    <w:rsid w:val="007B7910"/>
    <w:rsid w:val="00814B40"/>
    <w:rsid w:val="008A5EBA"/>
    <w:rsid w:val="008D7A79"/>
    <w:rsid w:val="008F3645"/>
    <w:rsid w:val="00931039"/>
    <w:rsid w:val="009355CF"/>
    <w:rsid w:val="0094128D"/>
    <w:rsid w:val="009678F0"/>
    <w:rsid w:val="00982893"/>
    <w:rsid w:val="00A81794"/>
    <w:rsid w:val="00AA4BFE"/>
    <w:rsid w:val="00AB5DDA"/>
    <w:rsid w:val="00AE0F90"/>
    <w:rsid w:val="00B37E6C"/>
    <w:rsid w:val="00B4245B"/>
    <w:rsid w:val="00B45FE4"/>
    <w:rsid w:val="00B751AC"/>
    <w:rsid w:val="00BC7477"/>
    <w:rsid w:val="00BE51D8"/>
    <w:rsid w:val="00C019EC"/>
    <w:rsid w:val="00C8345B"/>
    <w:rsid w:val="00C850CD"/>
    <w:rsid w:val="00CA7E4E"/>
    <w:rsid w:val="00CC3132"/>
    <w:rsid w:val="00CE4538"/>
    <w:rsid w:val="00CE67ED"/>
    <w:rsid w:val="00D06A7C"/>
    <w:rsid w:val="00D94C61"/>
    <w:rsid w:val="00DA3527"/>
    <w:rsid w:val="00DC4CFD"/>
    <w:rsid w:val="00E07240"/>
    <w:rsid w:val="00E14313"/>
    <w:rsid w:val="00E20179"/>
    <w:rsid w:val="00E36694"/>
    <w:rsid w:val="00E44D88"/>
    <w:rsid w:val="00E95153"/>
    <w:rsid w:val="00EB3663"/>
    <w:rsid w:val="00F9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E4E"/>
    <w:pPr>
      <w:spacing w:after="0" w:line="240" w:lineRule="auto"/>
    </w:pPr>
  </w:style>
  <w:style w:type="paragraph" w:customStyle="1" w:styleId="sc-dsutwq">
    <w:name w:val="sc-dsutwq"/>
    <w:basedOn w:val="a"/>
    <w:rsid w:val="008F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afnql">
    <w:name w:val="sc-afnql"/>
    <w:basedOn w:val="a0"/>
    <w:rsid w:val="008F3645"/>
  </w:style>
  <w:style w:type="paragraph" w:styleId="a4">
    <w:name w:val="List Paragraph"/>
    <w:basedOn w:val="a"/>
    <w:uiPriority w:val="34"/>
    <w:qFormat/>
    <w:rsid w:val="002F76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42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14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A4BFE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E9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E4E"/>
    <w:pPr>
      <w:spacing w:after="0" w:line="240" w:lineRule="auto"/>
    </w:pPr>
  </w:style>
  <w:style w:type="paragraph" w:customStyle="1" w:styleId="sc-dsutwq">
    <w:name w:val="sc-dsutwq"/>
    <w:basedOn w:val="a"/>
    <w:rsid w:val="008F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afnql">
    <w:name w:val="sc-afnql"/>
    <w:basedOn w:val="a0"/>
    <w:rsid w:val="008F3645"/>
  </w:style>
  <w:style w:type="paragraph" w:styleId="a4">
    <w:name w:val="List Paragraph"/>
    <w:basedOn w:val="a"/>
    <w:uiPriority w:val="34"/>
    <w:qFormat/>
    <w:rsid w:val="002F76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42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14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A4BFE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E9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u/6836d16d02848f00a613e62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2025-06-06T12:43:00Z</cp:lastPrinted>
  <dcterms:created xsi:type="dcterms:W3CDTF">2025-06-09T06:23:00Z</dcterms:created>
  <dcterms:modified xsi:type="dcterms:W3CDTF">2025-06-09T06:23:00Z</dcterms:modified>
</cp:coreProperties>
</file>